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F46EE" w14:textId="260B522C" w:rsidR="00E6482E" w:rsidRPr="00F419E8" w:rsidRDefault="00E6482E" w:rsidP="00E6482E">
      <w:pPr>
        <w:suppressLineNumbers/>
        <w:autoSpaceDE w:val="0"/>
        <w:autoSpaceDN w:val="0"/>
        <w:adjustRightInd w:val="0"/>
        <w:spacing w:after="0" w:line="240" w:lineRule="auto"/>
        <w:jc w:val="center"/>
        <w:rPr>
          <w:rFonts w:ascii="Times New Roman" w:hAnsi="Times New Roman" w:cs="Times New Roman"/>
          <w:b/>
          <w:sz w:val="24"/>
          <w:szCs w:val="24"/>
        </w:rPr>
      </w:pPr>
      <w:r w:rsidRPr="00F419E8">
        <w:rPr>
          <w:rFonts w:ascii="Times New Roman" w:hAnsi="Times New Roman" w:cs="Times New Roman"/>
          <w:b/>
          <w:sz w:val="24"/>
          <w:szCs w:val="24"/>
        </w:rPr>
        <w:t xml:space="preserve">SOAH DOCKET NO. </w:t>
      </w:r>
      <w:r w:rsidR="00176805" w:rsidRPr="00176805">
        <w:rPr>
          <w:rFonts w:ascii="Times New Roman" w:hAnsi="Times New Roman" w:cs="Times New Roman"/>
          <w:b/>
          <w:sz w:val="24"/>
          <w:szCs w:val="24"/>
        </w:rPr>
        <w:t>473-</w:t>
      </w:r>
      <w:bookmarkStart w:id="0" w:name="_Hlk55501512"/>
      <w:r w:rsidR="00157323" w:rsidRPr="00157323">
        <w:rPr>
          <w:rFonts w:ascii="Times New Roman" w:hAnsi="Times New Roman" w:cs="Times New Roman"/>
          <w:b/>
          <w:sz w:val="24"/>
          <w:szCs w:val="24"/>
        </w:rPr>
        <w:t>2</w:t>
      </w:r>
      <w:r w:rsidR="00F02C0D">
        <w:rPr>
          <w:rFonts w:ascii="Times New Roman" w:hAnsi="Times New Roman" w:cs="Times New Roman"/>
          <w:b/>
          <w:sz w:val="24"/>
          <w:szCs w:val="24"/>
        </w:rPr>
        <w:t>4</w:t>
      </w:r>
      <w:r w:rsidR="00157323" w:rsidRPr="00157323">
        <w:rPr>
          <w:rFonts w:ascii="Times New Roman" w:hAnsi="Times New Roman" w:cs="Times New Roman"/>
          <w:b/>
          <w:sz w:val="24"/>
          <w:szCs w:val="24"/>
        </w:rPr>
        <w:t>-</w:t>
      </w:r>
      <w:bookmarkEnd w:id="0"/>
      <w:r w:rsidR="00712FF0">
        <w:rPr>
          <w:rFonts w:ascii="Times New Roman" w:hAnsi="Times New Roman" w:cs="Times New Roman"/>
          <w:b/>
          <w:sz w:val="24"/>
          <w:szCs w:val="24"/>
        </w:rPr>
        <w:t>13232</w:t>
      </w:r>
    </w:p>
    <w:p w14:paraId="4BC0F107" w14:textId="62DA3CCE"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 xml:space="preserve">PUC DOCKET NO. </w:t>
      </w:r>
      <w:bookmarkStart w:id="1" w:name="_Hlk152484266"/>
      <w:r w:rsidR="00B6553C" w:rsidRPr="00B6553C">
        <w:rPr>
          <w:rFonts w:ascii="Times New Roman" w:hAnsi="Times New Roman" w:cs="Times New Roman"/>
          <w:b/>
          <w:sz w:val="24"/>
          <w:szCs w:val="24"/>
        </w:rPr>
        <w:t>5</w:t>
      </w:r>
      <w:bookmarkEnd w:id="1"/>
      <w:r w:rsidR="00712FF0">
        <w:rPr>
          <w:rFonts w:ascii="Times New Roman" w:hAnsi="Times New Roman" w:cs="Times New Roman"/>
          <w:b/>
          <w:sz w:val="24"/>
          <w:szCs w:val="24"/>
        </w:rPr>
        <w:t>6211</w:t>
      </w:r>
    </w:p>
    <w:p w14:paraId="43EB67D8" w14:textId="77777777" w:rsidR="00E6482E" w:rsidRPr="00F419E8" w:rsidRDefault="00E6482E" w:rsidP="00E6482E">
      <w:pPr>
        <w:suppressLineNumbers/>
        <w:spacing w:after="0" w:line="240" w:lineRule="auto"/>
        <w:jc w:val="center"/>
        <w:rPr>
          <w:rFonts w:ascii="Times New Roman" w:hAnsi="Times New Roman" w:cs="Times New Roman"/>
          <w:sz w:val="24"/>
          <w:szCs w:val="24"/>
        </w:rPr>
      </w:pPr>
    </w:p>
    <w:p w14:paraId="38FB9C31" w14:textId="3F8A7F3D" w:rsidR="00E6482E" w:rsidRDefault="00E6482E" w:rsidP="00E6482E">
      <w:pPr>
        <w:suppressLineNumbers/>
        <w:spacing w:after="0" w:line="240" w:lineRule="auto"/>
        <w:rPr>
          <w:rFonts w:ascii="Times New Roman" w:hAnsi="Times New Roman" w:cs="Times New Roman"/>
          <w:b/>
          <w:sz w:val="24"/>
          <w:szCs w:val="24"/>
        </w:rPr>
      </w:pPr>
      <w:r w:rsidRPr="00F419E8">
        <w:rPr>
          <w:rFonts w:ascii="Times New Roman" w:hAnsi="Times New Roman" w:cs="Times New Roman"/>
          <w:b/>
          <w:sz w:val="24"/>
          <w:szCs w:val="24"/>
        </w:rPr>
        <w:t xml:space="preserve">APPLICATION </w:t>
      </w:r>
      <w:r w:rsidR="00864B0D" w:rsidRPr="00864B0D">
        <w:rPr>
          <w:rFonts w:ascii="Times New Roman" w:hAnsi="Times New Roman" w:cs="Times New Roman"/>
          <w:b/>
          <w:sz w:val="24"/>
          <w:szCs w:val="24"/>
        </w:rPr>
        <w:t>OF</w:t>
      </w:r>
      <w:r w:rsidR="00B1085D">
        <w:rPr>
          <w:rFonts w:ascii="Times New Roman" w:hAnsi="Times New Roman" w:cs="Times New Roman"/>
          <w:b/>
          <w:sz w:val="24"/>
          <w:szCs w:val="24"/>
        </w:rPr>
        <w:t xml:space="preserve"> </w:t>
      </w:r>
      <w:r w:rsidR="00FF7250">
        <w:rPr>
          <w:rFonts w:ascii="Times New Roman" w:hAnsi="Times New Roman" w:cs="Times New Roman"/>
          <w:b/>
          <w:sz w:val="24"/>
          <w:szCs w:val="24"/>
        </w:rPr>
        <w:t>CENTERPOINT</w:t>
      </w:r>
      <w:r w:rsidRPr="00F419E8">
        <w:rPr>
          <w:rFonts w:ascii="Times New Roman" w:hAnsi="Times New Roman" w:cs="Times New Roman"/>
          <w:b/>
          <w:sz w:val="24"/>
          <w:szCs w:val="24"/>
        </w:rPr>
        <w:tab/>
        <w:t xml:space="preserve">    </w:t>
      </w:r>
      <w:bookmarkStart w:id="2" w:name="_Hlk55501883"/>
      <w:r w:rsidRPr="00F419E8">
        <w:rPr>
          <w:rFonts w:ascii="Times New Roman" w:hAnsi="Times New Roman" w:cs="Times New Roman"/>
          <w:b/>
          <w:sz w:val="24"/>
          <w:szCs w:val="24"/>
        </w:rPr>
        <w:t xml:space="preserve"> §          </w:t>
      </w:r>
      <w:bookmarkEnd w:id="2"/>
      <w:r w:rsidRPr="00F419E8">
        <w:rPr>
          <w:rFonts w:ascii="Times New Roman" w:hAnsi="Times New Roman" w:cs="Times New Roman"/>
          <w:b/>
          <w:sz w:val="24"/>
          <w:szCs w:val="24"/>
        </w:rPr>
        <w:tab/>
        <w:t>BEFORE THE STATE OFFICE</w:t>
      </w:r>
    </w:p>
    <w:p w14:paraId="4A0FC0DE" w14:textId="0DE86088" w:rsidR="00157323" w:rsidRPr="00F419E8" w:rsidRDefault="00FF7250" w:rsidP="00E6482E">
      <w:pPr>
        <w:suppressLineNumbers/>
        <w:spacing w:after="0" w:line="240" w:lineRule="auto"/>
        <w:rPr>
          <w:rFonts w:ascii="Times New Roman" w:hAnsi="Times New Roman" w:cs="Times New Roman"/>
          <w:b/>
          <w:sz w:val="24"/>
          <w:szCs w:val="24"/>
        </w:rPr>
      </w:pPr>
      <w:r>
        <w:rPr>
          <w:rFonts w:ascii="Times New Roman" w:hAnsi="Times New Roman" w:cs="Times New Roman"/>
          <w:b/>
          <w:sz w:val="24"/>
          <w:szCs w:val="24"/>
        </w:rPr>
        <w:t>ENERGY HOUSTON ELECTRIC</w:t>
      </w:r>
      <w:r w:rsidR="00712FF0">
        <w:rPr>
          <w:rFonts w:ascii="Times New Roman" w:hAnsi="Times New Roman" w:cs="Times New Roman"/>
          <w:b/>
          <w:sz w:val="24"/>
          <w:szCs w:val="24"/>
        </w:rPr>
        <w:t>,</w:t>
      </w:r>
      <w:r w:rsidR="00CF6DD7">
        <w:rPr>
          <w:rFonts w:ascii="Times New Roman" w:hAnsi="Times New Roman" w:cs="Times New Roman"/>
          <w:b/>
          <w:sz w:val="24"/>
          <w:szCs w:val="24"/>
        </w:rPr>
        <w:t xml:space="preserve"> LLC</w:t>
      </w:r>
      <w:r w:rsidR="00B6553C">
        <w:rPr>
          <w:rFonts w:ascii="Times New Roman" w:hAnsi="Times New Roman" w:cs="Times New Roman"/>
          <w:b/>
          <w:sz w:val="24"/>
          <w:szCs w:val="24"/>
        </w:rPr>
        <w:tab/>
        <w:t xml:space="preserve">     </w:t>
      </w:r>
      <w:r w:rsidR="00157323" w:rsidRPr="00157323">
        <w:rPr>
          <w:rFonts w:ascii="Times New Roman" w:hAnsi="Times New Roman" w:cs="Times New Roman"/>
          <w:b/>
          <w:sz w:val="24"/>
          <w:szCs w:val="24"/>
        </w:rPr>
        <w:t xml:space="preserve">§          </w:t>
      </w:r>
      <w:r w:rsidR="00C568D9">
        <w:rPr>
          <w:rFonts w:ascii="Times New Roman" w:hAnsi="Times New Roman" w:cs="Times New Roman"/>
          <w:b/>
          <w:sz w:val="24"/>
          <w:szCs w:val="24"/>
        </w:rPr>
        <w:tab/>
      </w:r>
      <w:r w:rsidR="00C568D9">
        <w:rPr>
          <w:rFonts w:ascii="Times New Roman" w:hAnsi="Times New Roman" w:cs="Times New Roman"/>
          <w:b/>
          <w:sz w:val="24"/>
          <w:szCs w:val="24"/>
        </w:rPr>
        <w:tab/>
      </w:r>
      <w:r w:rsidR="00C568D9">
        <w:rPr>
          <w:rFonts w:ascii="Times New Roman" w:hAnsi="Times New Roman" w:cs="Times New Roman"/>
          <w:b/>
          <w:sz w:val="24"/>
          <w:szCs w:val="24"/>
        </w:rPr>
        <w:tab/>
        <w:t>OF</w:t>
      </w:r>
    </w:p>
    <w:p w14:paraId="3A78F951" w14:textId="0BD8C830" w:rsidR="00712FF0" w:rsidRDefault="00C568D9" w:rsidP="00E6482E">
      <w:pPr>
        <w:suppressLineNumbers/>
        <w:spacing w:after="0" w:line="240" w:lineRule="auto"/>
        <w:rPr>
          <w:rFonts w:ascii="Times New Roman" w:hAnsi="Times New Roman" w:cs="Times New Roman"/>
          <w:b/>
          <w:sz w:val="24"/>
          <w:szCs w:val="24"/>
        </w:rPr>
      </w:pPr>
      <w:r>
        <w:rPr>
          <w:rFonts w:ascii="Times New Roman" w:hAnsi="Times New Roman" w:cs="Times New Roman"/>
          <w:b/>
          <w:sz w:val="24"/>
          <w:szCs w:val="24"/>
        </w:rPr>
        <w:t>FOR</w:t>
      </w:r>
      <w:r w:rsidR="009C6F91">
        <w:rPr>
          <w:rFonts w:ascii="Times New Roman" w:hAnsi="Times New Roman" w:cs="Times New Roman"/>
          <w:b/>
          <w:sz w:val="24"/>
          <w:szCs w:val="24"/>
        </w:rPr>
        <w:t xml:space="preserve"> </w:t>
      </w:r>
      <w:r w:rsidR="00712FF0">
        <w:rPr>
          <w:rFonts w:ascii="Times New Roman" w:hAnsi="Times New Roman" w:cs="Times New Roman"/>
          <w:b/>
          <w:sz w:val="24"/>
          <w:szCs w:val="24"/>
        </w:rPr>
        <w:t>AUTHORITY TO CHANGE</w:t>
      </w:r>
      <w:r w:rsidR="00CF6DD7">
        <w:rPr>
          <w:rFonts w:ascii="Times New Roman" w:hAnsi="Times New Roman" w:cs="Times New Roman"/>
          <w:b/>
          <w:sz w:val="24"/>
          <w:szCs w:val="24"/>
        </w:rPr>
        <w:t xml:space="preserve"> RATES</w:t>
      </w:r>
      <w:r w:rsidR="00712FF0">
        <w:rPr>
          <w:rFonts w:ascii="Times New Roman" w:hAnsi="Times New Roman" w:cs="Times New Roman"/>
          <w:b/>
          <w:sz w:val="24"/>
          <w:szCs w:val="24"/>
        </w:rPr>
        <w:t xml:space="preserve">   </w:t>
      </w:r>
      <w:r w:rsidR="00157323" w:rsidRPr="00157323">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157323" w:rsidRPr="00157323">
        <w:rPr>
          <w:rFonts w:ascii="Times New Roman" w:hAnsi="Times New Roman" w:cs="Times New Roman"/>
          <w:b/>
          <w:sz w:val="24"/>
          <w:szCs w:val="24"/>
        </w:rPr>
        <w:t xml:space="preserve">  </w:t>
      </w:r>
      <w:r w:rsidRPr="00C568D9">
        <w:rPr>
          <w:rFonts w:ascii="Times New Roman" w:hAnsi="Times New Roman" w:cs="Times New Roman"/>
          <w:b/>
          <w:sz w:val="24"/>
          <w:szCs w:val="24"/>
        </w:rPr>
        <w:t>ADMINISTRATIVE HEARINGS</w:t>
      </w:r>
      <w:r w:rsidRPr="00C568D9">
        <w:rPr>
          <w:rFonts w:ascii="Times New Roman" w:hAnsi="Times New Roman" w:cs="Times New Roman"/>
          <w:b/>
          <w:sz w:val="24"/>
          <w:szCs w:val="24"/>
        </w:rPr>
        <w:tab/>
        <w:t xml:space="preserve">   </w:t>
      </w:r>
    </w:p>
    <w:p w14:paraId="1C2182DC" w14:textId="77777777" w:rsidR="00CF6DD7" w:rsidRDefault="00C568D9" w:rsidP="00CF6DD7">
      <w:pPr>
        <w:suppressLineNumbers/>
        <w:spacing w:after="0" w:line="240" w:lineRule="auto"/>
        <w:rPr>
          <w:rFonts w:ascii="Times New Roman" w:hAnsi="Times New Roman" w:cs="Times New Roman"/>
          <w:b/>
          <w:sz w:val="24"/>
          <w:szCs w:val="24"/>
        </w:rPr>
      </w:pPr>
      <w:r w:rsidRPr="00C568D9">
        <w:rPr>
          <w:rFonts w:ascii="Times New Roman" w:hAnsi="Times New Roman" w:cs="Times New Roman"/>
          <w:b/>
          <w:sz w:val="24"/>
          <w:szCs w:val="24"/>
        </w:rPr>
        <w:t xml:space="preserve">     </w:t>
      </w:r>
      <w:r w:rsidR="00712FF0">
        <w:rPr>
          <w:rFonts w:ascii="Times New Roman" w:hAnsi="Times New Roman" w:cs="Times New Roman"/>
          <w:b/>
          <w:sz w:val="24"/>
          <w:szCs w:val="24"/>
        </w:rPr>
        <w:tab/>
      </w:r>
      <w:r w:rsidR="00712FF0">
        <w:rPr>
          <w:rFonts w:ascii="Times New Roman" w:hAnsi="Times New Roman" w:cs="Times New Roman"/>
          <w:b/>
          <w:sz w:val="24"/>
          <w:szCs w:val="24"/>
        </w:rPr>
        <w:tab/>
      </w:r>
      <w:r w:rsidR="00712FF0">
        <w:rPr>
          <w:rFonts w:ascii="Times New Roman" w:hAnsi="Times New Roman" w:cs="Times New Roman"/>
          <w:b/>
          <w:sz w:val="24"/>
          <w:szCs w:val="24"/>
        </w:rPr>
        <w:tab/>
      </w:r>
      <w:r w:rsidR="00712FF0">
        <w:rPr>
          <w:rFonts w:ascii="Times New Roman" w:hAnsi="Times New Roman" w:cs="Times New Roman"/>
          <w:b/>
          <w:sz w:val="24"/>
          <w:szCs w:val="24"/>
        </w:rPr>
        <w:tab/>
      </w:r>
      <w:r w:rsidR="00712FF0">
        <w:rPr>
          <w:rFonts w:ascii="Times New Roman" w:hAnsi="Times New Roman" w:cs="Times New Roman"/>
          <w:b/>
          <w:sz w:val="24"/>
          <w:szCs w:val="24"/>
        </w:rPr>
        <w:tab/>
      </w:r>
    </w:p>
    <w:p w14:paraId="1F7860E2" w14:textId="77BCAC0E" w:rsidR="00E6482E" w:rsidRPr="00F419E8" w:rsidRDefault="00E6482E" w:rsidP="00CF6DD7">
      <w:pPr>
        <w:suppressLineNumbers/>
        <w:spacing w:after="0" w:line="240" w:lineRule="auto"/>
        <w:rPr>
          <w:rFonts w:ascii="Times New Roman" w:hAnsi="Times New Roman" w:cs="Times New Roman"/>
          <w:b/>
          <w:sz w:val="24"/>
          <w:szCs w:val="24"/>
        </w:rPr>
      </w:pPr>
      <w:r w:rsidRPr="00F419E8">
        <w:rPr>
          <w:rFonts w:ascii="Times New Roman" w:hAnsi="Times New Roman" w:cs="Times New Roman"/>
          <w:b/>
          <w:sz w:val="24"/>
          <w:szCs w:val="24"/>
        </w:rPr>
        <w:t xml:space="preserve"> </w:t>
      </w:r>
    </w:p>
    <w:p w14:paraId="68297F23" w14:textId="77777777" w:rsidR="00E6482E" w:rsidRPr="00F419E8" w:rsidRDefault="00E6482E" w:rsidP="00E6482E">
      <w:pPr>
        <w:suppressLineNumbers/>
        <w:spacing w:after="0" w:line="240" w:lineRule="auto"/>
        <w:rPr>
          <w:rFonts w:ascii="Times New Roman" w:hAnsi="Times New Roman" w:cs="Times New Roman"/>
          <w:b/>
          <w:sz w:val="24"/>
          <w:szCs w:val="24"/>
        </w:rPr>
      </w:pP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r w:rsidRPr="00F419E8">
        <w:rPr>
          <w:rFonts w:ascii="Times New Roman" w:hAnsi="Times New Roman" w:cs="Times New Roman"/>
          <w:b/>
          <w:sz w:val="24"/>
          <w:szCs w:val="24"/>
        </w:rPr>
        <w:tab/>
      </w:r>
    </w:p>
    <w:p w14:paraId="1AFF5508" w14:textId="77777777" w:rsidR="00E6482E" w:rsidRPr="00F419E8" w:rsidRDefault="00E6482E" w:rsidP="00E6482E">
      <w:pPr>
        <w:suppressLineNumbers/>
        <w:spacing w:after="0" w:line="240" w:lineRule="auto"/>
        <w:rPr>
          <w:rFonts w:ascii="Times New Roman" w:hAnsi="Times New Roman" w:cs="Times New Roman"/>
          <w:sz w:val="24"/>
          <w:szCs w:val="24"/>
        </w:rPr>
      </w:pPr>
    </w:p>
    <w:p w14:paraId="6D1AD3DD" w14:textId="77777777" w:rsidR="0045085C" w:rsidRPr="00F419E8" w:rsidRDefault="0045085C" w:rsidP="00E6482E">
      <w:pPr>
        <w:suppressLineNumbers/>
        <w:rPr>
          <w:rFonts w:ascii="Times New Roman" w:hAnsi="Times New Roman" w:cs="Times New Roman"/>
          <w:sz w:val="24"/>
          <w:szCs w:val="24"/>
        </w:rPr>
      </w:pPr>
    </w:p>
    <w:p w14:paraId="21A8C832" w14:textId="77777777" w:rsidR="00E6482E" w:rsidRPr="00F419E8" w:rsidRDefault="00E6482E" w:rsidP="00E6482E">
      <w:pPr>
        <w:suppressLineNumbers/>
        <w:jc w:val="center"/>
        <w:rPr>
          <w:rFonts w:ascii="Times New Roman" w:hAnsi="Times New Roman" w:cs="Times New Roman"/>
          <w:sz w:val="24"/>
          <w:szCs w:val="24"/>
        </w:rPr>
      </w:pPr>
      <w:r w:rsidRPr="00F419E8">
        <w:rPr>
          <w:rFonts w:ascii="Times New Roman" w:hAnsi="Times New Roman" w:cs="Times New Roman"/>
          <w:sz w:val="24"/>
          <w:szCs w:val="24"/>
        </w:rPr>
        <w:object w:dxaOrig="6263" w:dyaOrig="5784" w14:anchorId="3E68D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4in" o:ole="" fillcolor="window">
            <v:imagedata r:id="rId8" o:title=""/>
          </v:shape>
          <o:OLEObject Type="Embed" ProgID="CorelPhotoPaint.Image.8" ShapeID="_x0000_i1025" DrawAspect="Content" ObjectID="_1781082038" r:id="rId9"/>
        </w:object>
      </w:r>
    </w:p>
    <w:p w14:paraId="6314DA50" w14:textId="77777777" w:rsidR="00E6482E" w:rsidRPr="00F419E8" w:rsidRDefault="00E6482E" w:rsidP="00E6482E">
      <w:pPr>
        <w:suppressLineNumbers/>
        <w:jc w:val="center"/>
        <w:rPr>
          <w:rFonts w:ascii="Times New Roman" w:hAnsi="Times New Roman" w:cs="Times New Roman"/>
          <w:sz w:val="24"/>
          <w:szCs w:val="24"/>
        </w:rPr>
      </w:pPr>
    </w:p>
    <w:p w14:paraId="32081916" w14:textId="77777777" w:rsidR="00E6482E" w:rsidRPr="00F419E8" w:rsidRDefault="00E6482E" w:rsidP="00E6482E">
      <w:pPr>
        <w:suppressLineNumbers/>
        <w:rPr>
          <w:rFonts w:ascii="Times New Roman" w:hAnsi="Times New Roman" w:cs="Times New Roman"/>
          <w:b/>
          <w:sz w:val="24"/>
          <w:szCs w:val="24"/>
        </w:rPr>
      </w:pPr>
    </w:p>
    <w:p w14:paraId="7BB73BA7" w14:textId="18B79CC6" w:rsidR="00E6482E" w:rsidRPr="00F419E8" w:rsidRDefault="00CF6DD7" w:rsidP="00E6482E">
      <w:pPr>
        <w:suppressLineNumbers/>
        <w:jc w:val="center"/>
        <w:rPr>
          <w:rFonts w:ascii="Times New Roman" w:hAnsi="Times New Roman" w:cs="Times New Roman"/>
          <w:b/>
          <w:sz w:val="24"/>
          <w:szCs w:val="24"/>
        </w:rPr>
      </w:pPr>
      <w:r>
        <w:rPr>
          <w:rFonts w:ascii="Times New Roman" w:hAnsi="Times New Roman" w:cs="Times New Roman"/>
          <w:b/>
          <w:sz w:val="24"/>
          <w:szCs w:val="24"/>
        </w:rPr>
        <w:t xml:space="preserve">WORKPAPERS TO THE </w:t>
      </w:r>
      <w:r w:rsidR="00F02C0D">
        <w:rPr>
          <w:rFonts w:ascii="Times New Roman" w:hAnsi="Times New Roman" w:cs="Times New Roman"/>
          <w:b/>
          <w:sz w:val="24"/>
          <w:szCs w:val="24"/>
        </w:rPr>
        <w:t>RATE DESIGN</w:t>
      </w:r>
      <w:r w:rsidR="00712FF0">
        <w:rPr>
          <w:rFonts w:ascii="Times New Roman" w:hAnsi="Times New Roman" w:cs="Times New Roman"/>
          <w:b/>
          <w:sz w:val="24"/>
          <w:szCs w:val="24"/>
        </w:rPr>
        <w:t xml:space="preserve"> </w:t>
      </w:r>
      <w:r w:rsidR="00E6482E" w:rsidRPr="00F419E8">
        <w:rPr>
          <w:rFonts w:ascii="Times New Roman" w:hAnsi="Times New Roman" w:cs="Times New Roman"/>
          <w:b/>
          <w:sz w:val="24"/>
          <w:szCs w:val="24"/>
        </w:rPr>
        <w:t xml:space="preserve">DIRECT TESTIMONY OF </w:t>
      </w:r>
    </w:p>
    <w:p w14:paraId="3F786DA1" w14:textId="485176CE" w:rsidR="00E6482E" w:rsidRPr="00F419E8" w:rsidRDefault="00E80042"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ADRIAN NARVAEZ</w:t>
      </w:r>
    </w:p>
    <w:p w14:paraId="0A128BFD" w14:textId="77777777"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RATE REGULATION DIVISION</w:t>
      </w:r>
    </w:p>
    <w:p w14:paraId="04911BDE" w14:textId="77777777" w:rsidR="00E6482E" w:rsidRPr="00F419E8" w:rsidRDefault="00E6482E" w:rsidP="00E6482E">
      <w:pPr>
        <w:suppressLineNumbers/>
        <w:jc w:val="center"/>
        <w:rPr>
          <w:rFonts w:ascii="Times New Roman" w:hAnsi="Times New Roman" w:cs="Times New Roman"/>
          <w:b/>
          <w:sz w:val="24"/>
          <w:szCs w:val="24"/>
        </w:rPr>
      </w:pPr>
      <w:r w:rsidRPr="00F419E8">
        <w:rPr>
          <w:rFonts w:ascii="Times New Roman" w:hAnsi="Times New Roman" w:cs="Times New Roman"/>
          <w:b/>
          <w:sz w:val="24"/>
          <w:szCs w:val="24"/>
        </w:rPr>
        <w:t>PUBLIC UTILITY COMMISSION OF TEXAS</w:t>
      </w:r>
    </w:p>
    <w:p w14:paraId="656AB1AA" w14:textId="43289DE9" w:rsidR="00C568D9" w:rsidRPr="009C4DAC" w:rsidRDefault="00712FF0" w:rsidP="00CF6DD7">
      <w:pPr>
        <w:suppressLineNumbers/>
        <w:jc w:val="center"/>
        <w:rPr>
          <w:rFonts w:ascii="Times New Roman" w:hAnsi="Times New Roman" w:cs="Times New Roman"/>
          <w:iCs/>
          <w:sz w:val="24"/>
          <w:szCs w:val="24"/>
        </w:rPr>
      </w:pPr>
      <w:r>
        <w:rPr>
          <w:rFonts w:ascii="Times New Roman" w:hAnsi="Times New Roman" w:cs="Times New Roman"/>
          <w:b/>
          <w:sz w:val="24"/>
          <w:szCs w:val="24"/>
        </w:rPr>
        <w:t>June</w:t>
      </w:r>
      <w:r w:rsidR="00157323">
        <w:rPr>
          <w:rFonts w:ascii="Times New Roman" w:hAnsi="Times New Roman" w:cs="Times New Roman"/>
          <w:b/>
          <w:sz w:val="24"/>
          <w:szCs w:val="24"/>
        </w:rPr>
        <w:t xml:space="preserve"> </w:t>
      </w:r>
      <w:r>
        <w:rPr>
          <w:rFonts w:ascii="Times New Roman" w:hAnsi="Times New Roman" w:cs="Times New Roman"/>
          <w:b/>
          <w:sz w:val="24"/>
          <w:szCs w:val="24"/>
        </w:rPr>
        <w:t>2</w:t>
      </w:r>
      <w:r w:rsidR="00F02C0D">
        <w:rPr>
          <w:rFonts w:ascii="Times New Roman" w:hAnsi="Times New Roman" w:cs="Times New Roman"/>
          <w:b/>
          <w:sz w:val="24"/>
          <w:szCs w:val="24"/>
        </w:rPr>
        <w:t>8</w:t>
      </w:r>
      <w:r w:rsidR="00E6482E" w:rsidRPr="00F419E8">
        <w:rPr>
          <w:rFonts w:ascii="Times New Roman" w:hAnsi="Times New Roman" w:cs="Times New Roman"/>
          <w:b/>
          <w:sz w:val="24"/>
          <w:szCs w:val="24"/>
        </w:rPr>
        <w:t xml:space="preserve">, </w:t>
      </w:r>
      <w:r w:rsidR="00E80042" w:rsidRPr="00F419E8">
        <w:rPr>
          <w:rFonts w:ascii="Times New Roman" w:hAnsi="Times New Roman" w:cs="Times New Roman"/>
          <w:b/>
          <w:sz w:val="24"/>
          <w:szCs w:val="24"/>
        </w:rPr>
        <w:t>20</w:t>
      </w:r>
      <w:r w:rsidR="00176805">
        <w:rPr>
          <w:rFonts w:ascii="Times New Roman" w:hAnsi="Times New Roman" w:cs="Times New Roman"/>
          <w:b/>
          <w:sz w:val="24"/>
          <w:szCs w:val="24"/>
        </w:rPr>
        <w:t>2</w:t>
      </w:r>
      <w:r>
        <w:rPr>
          <w:rFonts w:ascii="Times New Roman" w:hAnsi="Times New Roman" w:cs="Times New Roman"/>
          <w:b/>
          <w:sz w:val="24"/>
          <w:szCs w:val="24"/>
        </w:rPr>
        <w:t>4</w:t>
      </w:r>
    </w:p>
    <w:sectPr w:rsidR="00C568D9" w:rsidRPr="009C4DAC" w:rsidSect="002177A7">
      <w:headerReference w:type="default" r:id="rId10"/>
      <w:footerReference w:type="default" r:id="rId11"/>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7FC85" w14:textId="77777777" w:rsidR="001D4DEC" w:rsidRDefault="001D4DEC" w:rsidP="007B091F">
      <w:pPr>
        <w:spacing w:after="0" w:line="240" w:lineRule="auto"/>
      </w:pPr>
      <w:r>
        <w:separator/>
      </w:r>
    </w:p>
  </w:endnote>
  <w:endnote w:type="continuationSeparator" w:id="0">
    <w:p w14:paraId="6A546D08" w14:textId="77777777" w:rsidR="001D4DEC" w:rsidRDefault="001D4DEC" w:rsidP="007B0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14AB" w14:textId="0713A309" w:rsidR="002E5114" w:rsidRPr="00CF6DD7" w:rsidRDefault="002E5114" w:rsidP="00CF6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29E20" w14:textId="77777777" w:rsidR="001D4DEC" w:rsidRDefault="001D4DEC" w:rsidP="007B091F">
      <w:pPr>
        <w:spacing w:after="0" w:line="240" w:lineRule="auto"/>
      </w:pPr>
      <w:r>
        <w:separator/>
      </w:r>
    </w:p>
  </w:footnote>
  <w:footnote w:type="continuationSeparator" w:id="0">
    <w:p w14:paraId="621A6EE6" w14:textId="77777777" w:rsidR="001D4DEC" w:rsidRDefault="001D4DEC" w:rsidP="007B09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85AD" w14:textId="2134AC35" w:rsidR="002E5114" w:rsidRPr="00382D13" w:rsidRDefault="002E5114" w:rsidP="00370901">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50F0"/>
    <w:multiLevelType w:val="hybridMultilevel"/>
    <w:tmpl w:val="B892507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7649"/>
    <w:multiLevelType w:val="hybridMultilevel"/>
    <w:tmpl w:val="66B48236"/>
    <w:lvl w:ilvl="0" w:tplc="0B9249F2">
      <w:start w:val="5"/>
      <w:numFmt w:val="upperRoman"/>
      <w:lvlText w:val="%1."/>
      <w:lvlJc w:val="righ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10957"/>
    <w:multiLevelType w:val="hybridMultilevel"/>
    <w:tmpl w:val="8938D52E"/>
    <w:lvl w:ilvl="0" w:tplc="BE36934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5F0676"/>
    <w:multiLevelType w:val="hybridMultilevel"/>
    <w:tmpl w:val="2024473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04D7BC2"/>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 w15:restartNumberingAfterBreak="0">
    <w:nsid w:val="10983E6D"/>
    <w:multiLevelType w:val="hybridMultilevel"/>
    <w:tmpl w:val="B3F2DBF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B94532"/>
    <w:multiLevelType w:val="hybridMultilevel"/>
    <w:tmpl w:val="FA0E9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7211E"/>
    <w:multiLevelType w:val="hybridMultilevel"/>
    <w:tmpl w:val="733E92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E75032"/>
    <w:multiLevelType w:val="hybridMultilevel"/>
    <w:tmpl w:val="8A30FB68"/>
    <w:lvl w:ilvl="0" w:tplc="579EA664">
      <w:start w:val="1"/>
      <w:numFmt w:val="upperRoman"/>
      <w:pStyle w:val="TOC1"/>
      <w:lvlText w:val="%1."/>
      <w:lvlJc w:val="left"/>
      <w:pPr>
        <w:ind w:left="1080" w:hanging="72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751A3"/>
    <w:multiLevelType w:val="hybridMultilevel"/>
    <w:tmpl w:val="ACE44722"/>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71004"/>
    <w:multiLevelType w:val="hybridMultilevel"/>
    <w:tmpl w:val="57A83F78"/>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EF490E"/>
    <w:multiLevelType w:val="hybridMultilevel"/>
    <w:tmpl w:val="92F2F8C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F51185"/>
    <w:multiLevelType w:val="hybridMultilevel"/>
    <w:tmpl w:val="BD3C49A0"/>
    <w:lvl w:ilvl="0" w:tplc="94B8F914">
      <w:start w:val="7"/>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E90818"/>
    <w:multiLevelType w:val="hybridMultilevel"/>
    <w:tmpl w:val="6DF6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85C11"/>
    <w:multiLevelType w:val="hybridMultilevel"/>
    <w:tmpl w:val="A9CA2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94A3C70"/>
    <w:multiLevelType w:val="hybridMultilevel"/>
    <w:tmpl w:val="B5647300"/>
    <w:lvl w:ilvl="0" w:tplc="2C6A5F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A66413F"/>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2A9F4F7D"/>
    <w:multiLevelType w:val="hybridMultilevel"/>
    <w:tmpl w:val="73FABB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C5D3466"/>
    <w:multiLevelType w:val="hybridMultilevel"/>
    <w:tmpl w:val="AB80003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041DBB"/>
    <w:multiLevelType w:val="hybridMultilevel"/>
    <w:tmpl w:val="F88A77D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7112B5"/>
    <w:multiLevelType w:val="hybridMultilevel"/>
    <w:tmpl w:val="ECF407E0"/>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5801B2"/>
    <w:multiLevelType w:val="hybridMultilevel"/>
    <w:tmpl w:val="75C8F628"/>
    <w:lvl w:ilvl="0" w:tplc="1FD0DDAA">
      <w:start w:val="2"/>
      <w:numFmt w:val="lowerLetter"/>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15:restartNumberingAfterBreak="0">
    <w:nsid w:val="3AD24D24"/>
    <w:multiLevelType w:val="hybridMultilevel"/>
    <w:tmpl w:val="08945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DDF4BA6"/>
    <w:multiLevelType w:val="hybridMultilevel"/>
    <w:tmpl w:val="902A0AC2"/>
    <w:lvl w:ilvl="0" w:tplc="BB983B9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3F944768"/>
    <w:multiLevelType w:val="hybridMultilevel"/>
    <w:tmpl w:val="2B74703A"/>
    <w:lvl w:ilvl="0" w:tplc="5AE45CA2">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3FC11373"/>
    <w:multiLevelType w:val="hybridMultilevel"/>
    <w:tmpl w:val="12022F90"/>
    <w:lvl w:ilvl="0" w:tplc="149E71FA">
      <w:start w:val="1"/>
      <w:numFmt w:val="upperLetter"/>
      <w:lvlText w:val="%1."/>
      <w:lvlJc w:val="left"/>
      <w:pPr>
        <w:ind w:left="450" w:hanging="360"/>
      </w:pPr>
      <w:rPr>
        <w:rFonts w:hint="default"/>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43364278"/>
    <w:multiLevelType w:val="hybridMultilevel"/>
    <w:tmpl w:val="C6902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0504DE"/>
    <w:multiLevelType w:val="hybridMultilevel"/>
    <w:tmpl w:val="D8A4C1CC"/>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806366"/>
    <w:multiLevelType w:val="hybridMultilevel"/>
    <w:tmpl w:val="66EA741C"/>
    <w:lvl w:ilvl="0" w:tplc="DF569AE2">
      <w:start w:val="4"/>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F02F55"/>
    <w:multiLevelType w:val="hybridMultilevel"/>
    <w:tmpl w:val="F432D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85773F"/>
    <w:multiLevelType w:val="hybridMultilevel"/>
    <w:tmpl w:val="DD348FB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4B088F"/>
    <w:multiLevelType w:val="hybridMultilevel"/>
    <w:tmpl w:val="1F4ABF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E495B"/>
    <w:multiLevelType w:val="hybridMultilevel"/>
    <w:tmpl w:val="BF9C5B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20F5066"/>
    <w:multiLevelType w:val="hybridMultilevel"/>
    <w:tmpl w:val="ABE0630C"/>
    <w:lvl w:ilvl="0" w:tplc="19762210">
      <w:start w:val="103"/>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556727C6"/>
    <w:multiLevelType w:val="hybridMultilevel"/>
    <w:tmpl w:val="56906E30"/>
    <w:lvl w:ilvl="0" w:tplc="93CA2B8E">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D3E4D93"/>
    <w:multiLevelType w:val="hybridMultilevel"/>
    <w:tmpl w:val="8CDAE7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07E0A2C"/>
    <w:multiLevelType w:val="hybridMultilevel"/>
    <w:tmpl w:val="BA6EAB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466EA8"/>
    <w:multiLevelType w:val="hybridMultilevel"/>
    <w:tmpl w:val="098EFA40"/>
    <w:lvl w:ilvl="0" w:tplc="98DCBEDE">
      <w:start w:val="6"/>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52B14"/>
    <w:multiLevelType w:val="hybridMultilevel"/>
    <w:tmpl w:val="5776A136"/>
    <w:lvl w:ilvl="0" w:tplc="15048FE8">
      <w:start w:val="5"/>
      <w:numFmt w:val="low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8722E4"/>
    <w:multiLevelType w:val="hybridMultilevel"/>
    <w:tmpl w:val="83D89644"/>
    <w:lvl w:ilvl="0" w:tplc="3DFC80C0">
      <w:start w:val="7"/>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C80447"/>
    <w:multiLevelType w:val="hybridMultilevel"/>
    <w:tmpl w:val="9E8018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F665976"/>
    <w:multiLevelType w:val="hybridMultilevel"/>
    <w:tmpl w:val="57EC63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6B4597"/>
    <w:multiLevelType w:val="hybridMultilevel"/>
    <w:tmpl w:val="8054991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703CB4"/>
    <w:multiLevelType w:val="hybridMultilevel"/>
    <w:tmpl w:val="B8FAEB08"/>
    <w:lvl w:ilvl="0" w:tplc="3D44A2C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9160C32"/>
    <w:multiLevelType w:val="hybridMultilevel"/>
    <w:tmpl w:val="08E8F26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45" w15:restartNumberingAfterBreak="0">
    <w:nsid w:val="7EEB518C"/>
    <w:multiLevelType w:val="hybridMultilevel"/>
    <w:tmpl w:val="EE9EA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891545">
    <w:abstractNumId w:val="0"/>
  </w:num>
  <w:num w:numId="2" w16cid:durableId="723602987">
    <w:abstractNumId w:val="18"/>
  </w:num>
  <w:num w:numId="3" w16cid:durableId="750977182">
    <w:abstractNumId w:val="6"/>
  </w:num>
  <w:num w:numId="4" w16cid:durableId="1893689191">
    <w:abstractNumId w:val="34"/>
  </w:num>
  <w:num w:numId="5" w16cid:durableId="54160811">
    <w:abstractNumId w:val="19"/>
  </w:num>
  <w:num w:numId="6" w16cid:durableId="1950044927">
    <w:abstractNumId w:val="14"/>
  </w:num>
  <w:num w:numId="7" w16cid:durableId="715083801">
    <w:abstractNumId w:val="27"/>
  </w:num>
  <w:num w:numId="8" w16cid:durableId="492189123">
    <w:abstractNumId w:val="8"/>
  </w:num>
  <w:num w:numId="9" w16cid:durableId="737946637">
    <w:abstractNumId w:val="7"/>
  </w:num>
  <w:num w:numId="10" w16cid:durableId="985008970">
    <w:abstractNumId w:val="45"/>
  </w:num>
  <w:num w:numId="11" w16cid:durableId="452871732">
    <w:abstractNumId w:val="25"/>
  </w:num>
  <w:num w:numId="12" w16cid:durableId="1501044170">
    <w:abstractNumId w:val="22"/>
  </w:num>
  <w:num w:numId="13" w16cid:durableId="1354378542">
    <w:abstractNumId w:val="33"/>
  </w:num>
  <w:num w:numId="14" w16cid:durableId="1444493029">
    <w:abstractNumId w:val="35"/>
  </w:num>
  <w:num w:numId="15" w16cid:durableId="1170369803">
    <w:abstractNumId w:val="44"/>
  </w:num>
  <w:num w:numId="16" w16cid:durableId="1644509181">
    <w:abstractNumId w:val="21"/>
  </w:num>
  <w:num w:numId="17" w16cid:durableId="270819511">
    <w:abstractNumId w:val="24"/>
  </w:num>
  <w:num w:numId="18" w16cid:durableId="614483012">
    <w:abstractNumId w:val="4"/>
  </w:num>
  <w:num w:numId="19" w16cid:durableId="543055880">
    <w:abstractNumId w:val="16"/>
  </w:num>
  <w:num w:numId="20" w16cid:durableId="667368745">
    <w:abstractNumId w:val="13"/>
  </w:num>
  <w:num w:numId="21" w16cid:durableId="991375918">
    <w:abstractNumId w:val="5"/>
  </w:num>
  <w:num w:numId="22" w16cid:durableId="910963880">
    <w:abstractNumId w:val="20"/>
  </w:num>
  <w:num w:numId="23" w16cid:durableId="706680682">
    <w:abstractNumId w:val="38"/>
  </w:num>
  <w:num w:numId="24" w16cid:durableId="756172066">
    <w:abstractNumId w:val="23"/>
  </w:num>
  <w:num w:numId="25" w16cid:durableId="1237740664">
    <w:abstractNumId w:val="9"/>
  </w:num>
  <w:num w:numId="26" w16cid:durableId="618531135">
    <w:abstractNumId w:val="10"/>
  </w:num>
  <w:num w:numId="27" w16cid:durableId="558246620">
    <w:abstractNumId w:val="42"/>
  </w:num>
  <w:num w:numId="28" w16cid:durableId="2108966027">
    <w:abstractNumId w:val="15"/>
  </w:num>
  <w:num w:numId="29" w16cid:durableId="1899438651">
    <w:abstractNumId w:val="2"/>
  </w:num>
  <w:num w:numId="30" w16cid:durableId="317850497">
    <w:abstractNumId w:val="31"/>
  </w:num>
  <w:num w:numId="31" w16cid:durableId="1350646591">
    <w:abstractNumId w:val="28"/>
  </w:num>
  <w:num w:numId="32" w16cid:durableId="2095086709">
    <w:abstractNumId w:val="8"/>
    <w:lvlOverride w:ilvl="0">
      <w:startOverride w:val="1"/>
    </w:lvlOverride>
  </w:num>
  <w:num w:numId="33" w16cid:durableId="188687446">
    <w:abstractNumId w:val="29"/>
  </w:num>
  <w:num w:numId="34" w16cid:durableId="452090534">
    <w:abstractNumId w:val="30"/>
  </w:num>
  <w:num w:numId="35" w16cid:durableId="277493346">
    <w:abstractNumId w:val="32"/>
  </w:num>
  <w:num w:numId="36" w16cid:durableId="1450054516">
    <w:abstractNumId w:val="17"/>
  </w:num>
  <w:num w:numId="37" w16cid:durableId="2069648776">
    <w:abstractNumId w:val="26"/>
  </w:num>
  <w:num w:numId="38" w16cid:durableId="1684938237">
    <w:abstractNumId w:val="41"/>
  </w:num>
  <w:num w:numId="39" w16cid:durableId="284703253">
    <w:abstractNumId w:val="43"/>
  </w:num>
  <w:num w:numId="40" w16cid:durableId="1211847684">
    <w:abstractNumId w:val="36"/>
  </w:num>
  <w:num w:numId="41" w16cid:durableId="159319540">
    <w:abstractNumId w:val="40"/>
  </w:num>
  <w:num w:numId="42" w16cid:durableId="1271548918">
    <w:abstractNumId w:val="3"/>
  </w:num>
  <w:num w:numId="43" w16cid:durableId="1989745708">
    <w:abstractNumId w:val="11"/>
  </w:num>
  <w:num w:numId="44" w16cid:durableId="974943080">
    <w:abstractNumId w:val="39"/>
  </w:num>
  <w:num w:numId="45" w16cid:durableId="1502354618">
    <w:abstractNumId w:val="37"/>
  </w:num>
  <w:num w:numId="46" w16cid:durableId="1275361920">
    <w:abstractNumId w:val="12"/>
  </w:num>
  <w:num w:numId="47" w16cid:durableId="274219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A84"/>
    <w:rsid w:val="00001023"/>
    <w:rsid w:val="0000136A"/>
    <w:rsid w:val="00002BF9"/>
    <w:rsid w:val="0000335A"/>
    <w:rsid w:val="00003D9D"/>
    <w:rsid w:val="0000604F"/>
    <w:rsid w:val="00007D9A"/>
    <w:rsid w:val="00007F97"/>
    <w:rsid w:val="00011085"/>
    <w:rsid w:val="000111A2"/>
    <w:rsid w:val="00014430"/>
    <w:rsid w:val="000157ED"/>
    <w:rsid w:val="00016663"/>
    <w:rsid w:val="0002414B"/>
    <w:rsid w:val="000250D9"/>
    <w:rsid w:val="0002568F"/>
    <w:rsid w:val="00025B23"/>
    <w:rsid w:val="000267BF"/>
    <w:rsid w:val="00027AA4"/>
    <w:rsid w:val="00027D12"/>
    <w:rsid w:val="00030460"/>
    <w:rsid w:val="00030B82"/>
    <w:rsid w:val="00032B2F"/>
    <w:rsid w:val="00036B3A"/>
    <w:rsid w:val="0003730A"/>
    <w:rsid w:val="00037EB0"/>
    <w:rsid w:val="000437F0"/>
    <w:rsid w:val="00044278"/>
    <w:rsid w:val="00044523"/>
    <w:rsid w:val="000462EC"/>
    <w:rsid w:val="00047816"/>
    <w:rsid w:val="0005209F"/>
    <w:rsid w:val="00052F8C"/>
    <w:rsid w:val="00055717"/>
    <w:rsid w:val="00056A84"/>
    <w:rsid w:val="00057799"/>
    <w:rsid w:val="00057AD8"/>
    <w:rsid w:val="00065F12"/>
    <w:rsid w:val="00066003"/>
    <w:rsid w:val="000701AF"/>
    <w:rsid w:val="000713E4"/>
    <w:rsid w:val="00071E52"/>
    <w:rsid w:val="00083A14"/>
    <w:rsid w:val="0008467B"/>
    <w:rsid w:val="00086E07"/>
    <w:rsid w:val="00092CBA"/>
    <w:rsid w:val="00092D68"/>
    <w:rsid w:val="00093479"/>
    <w:rsid w:val="00093543"/>
    <w:rsid w:val="0009650C"/>
    <w:rsid w:val="0009726E"/>
    <w:rsid w:val="000B104E"/>
    <w:rsid w:val="000B1839"/>
    <w:rsid w:val="000B20E5"/>
    <w:rsid w:val="000B291D"/>
    <w:rsid w:val="000B3534"/>
    <w:rsid w:val="000B5053"/>
    <w:rsid w:val="000B515F"/>
    <w:rsid w:val="000B7340"/>
    <w:rsid w:val="000C11F0"/>
    <w:rsid w:val="000C1AC9"/>
    <w:rsid w:val="000C58C7"/>
    <w:rsid w:val="000C7F34"/>
    <w:rsid w:val="000D07CA"/>
    <w:rsid w:val="000D09C9"/>
    <w:rsid w:val="000D5C8B"/>
    <w:rsid w:val="000D6814"/>
    <w:rsid w:val="000D710F"/>
    <w:rsid w:val="000E0615"/>
    <w:rsid w:val="000E09E7"/>
    <w:rsid w:val="000E3263"/>
    <w:rsid w:val="000E4CC6"/>
    <w:rsid w:val="000E5C7F"/>
    <w:rsid w:val="000F1AE4"/>
    <w:rsid w:val="000F3F56"/>
    <w:rsid w:val="000F4CE9"/>
    <w:rsid w:val="000F572F"/>
    <w:rsid w:val="000F7A36"/>
    <w:rsid w:val="00101105"/>
    <w:rsid w:val="00102678"/>
    <w:rsid w:val="001032A5"/>
    <w:rsid w:val="00107FEC"/>
    <w:rsid w:val="00111488"/>
    <w:rsid w:val="001128AF"/>
    <w:rsid w:val="00114664"/>
    <w:rsid w:val="0011708A"/>
    <w:rsid w:val="0011785F"/>
    <w:rsid w:val="00117E74"/>
    <w:rsid w:val="00120891"/>
    <w:rsid w:val="00120953"/>
    <w:rsid w:val="00120F13"/>
    <w:rsid w:val="001210FE"/>
    <w:rsid w:val="00121528"/>
    <w:rsid w:val="00123521"/>
    <w:rsid w:val="00125D11"/>
    <w:rsid w:val="001260AC"/>
    <w:rsid w:val="001261C8"/>
    <w:rsid w:val="00127E68"/>
    <w:rsid w:val="00133CBD"/>
    <w:rsid w:val="001352C0"/>
    <w:rsid w:val="001426C3"/>
    <w:rsid w:val="00142988"/>
    <w:rsid w:val="00143BE8"/>
    <w:rsid w:val="0014647B"/>
    <w:rsid w:val="00153570"/>
    <w:rsid w:val="0015641B"/>
    <w:rsid w:val="00157323"/>
    <w:rsid w:val="00157B8E"/>
    <w:rsid w:val="00157D84"/>
    <w:rsid w:val="001600DD"/>
    <w:rsid w:val="00161BC2"/>
    <w:rsid w:val="00162A33"/>
    <w:rsid w:val="0016330B"/>
    <w:rsid w:val="00163A4C"/>
    <w:rsid w:val="001664B1"/>
    <w:rsid w:val="00166638"/>
    <w:rsid w:val="001709B5"/>
    <w:rsid w:val="001712DF"/>
    <w:rsid w:val="0017498D"/>
    <w:rsid w:val="00174C50"/>
    <w:rsid w:val="00175E00"/>
    <w:rsid w:val="00176805"/>
    <w:rsid w:val="00182FC5"/>
    <w:rsid w:val="00185131"/>
    <w:rsid w:val="001872E0"/>
    <w:rsid w:val="0018750A"/>
    <w:rsid w:val="00187611"/>
    <w:rsid w:val="001908A8"/>
    <w:rsid w:val="00192814"/>
    <w:rsid w:val="001929AD"/>
    <w:rsid w:val="00193012"/>
    <w:rsid w:val="00193427"/>
    <w:rsid w:val="001935D6"/>
    <w:rsid w:val="0019448F"/>
    <w:rsid w:val="00195545"/>
    <w:rsid w:val="001964A5"/>
    <w:rsid w:val="00197435"/>
    <w:rsid w:val="001979AA"/>
    <w:rsid w:val="001A0F57"/>
    <w:rsid w:val="001A2A6B"/>
    <w:rsid w:val="001A42C6"/>
    <w:rsid w:val="001A4AB9"/>
    <w:rsid w:val="001A527E"/>
    <w:rsid w:val="001A5753"/>
    <w:rsid w:val="001B00D5"/>
    <w:rsid w:val="001B05E2"/>
    <w:rsid w:val="001B0DF9"/>
    <w:rsid w:val="001B150E"/>
    <w:rsid w:val="001B2522"/>
    <w:rsid w:val="001B2FBA"/>
    <w:rsid w:val="001B3211"/>
    <w:rsid w:val="001B6EC7"/>
    <w:rsid w:val="001C1441"/>
    <w:rsid w:val="001C2E42"/>
    <w:rsid w:val="001C320D"/>
    <w:rsid w:val="001C4AAD"/>
    <w:rsid w:val="001D0F21"/>
    <w:rsid w:val="001D1DE2"/>
    <w:rsid w:val="001D1F4C"/>
    <w:rsid w:val="001D33FE"/>
    <w:rsid w:val="001D3442"/>
    <w:rsid w:val="001D4DEC"/>
    <w:rsid w:val="001D5421"/>
    <w:rsid w:val="001D63CC"/>
    <w:rsid w:val="001E4D6E"/>
    <w:rsid w:val="001E58C1"/>
    <w:rsid w:val="001E7F0E"/>
    <w:rsid w:val="001F0799"/>
    <w:rsid w:val="001F22C5"/>
    <w:rsid w:val="001F3583"/>
    <w:rsid w:val="00200229"/>
    <w:rsid w:val="00200898"/>
    <w:rsid w:val="00202471"/>
    <w:rsid w:val="002028F5"/>
    <w:rsid w:val="00203084"/>
    <w:rsid w:val="00204B49"/>
    <w:rsid w:val="002063F0"/>
    <w:rsid w:val="00207CCB"/>
    <w:rsid w:val="00210ACB"/>
    <w:rsid w:val="00211B94"/>
    <w:rsid w:val="00211E49"/>
    <w:rsid w:val="00212AF0"/>
    <w:rsid w:val="00212EFF"/>
    <w:rsid w:val="002137BE"/>
    <w:rsid w:val="002138C1"/>
    <w:rsid w:val="00213F9B"/>
    <w:rsid w:val="00214B2B"/>
    <w:rsid w:val="00214D57"/>
    <w:rsid w:val="002168B1"/>
    <w:rsid w:val="002177A7"/>
    <w:rsid w:val="00220269"/>
    <w:rsid w:val="00220BB1"/>
    <w:rsid w:val="00221765"/>
    <w:rsid w:val="002220EE"/>
    <w:rsid w:val="00223941"/>
    <w:rsid w:val="002243F1"/>
    <w:rsid w:val="00224BEF"/>
    <w:rsid w:val="0022543A"/>
    <w:rsid w:val="002255E6"/>
    <w:rsid w:val="0022573A"/>
    <w:rsid w:val="002275A8"/>
    <w:rsid w:val="00230E74"/>
    <w:rsid w:val="00231B09"/>
    <w:rsid w:val="002324AC"/>
    <w:rsid w:val="00232561"/>
    <w:rsid w:val="00234166"/>
    <w:rsid w:val="002351C6"/>
    <w:rsid w:val="0023775B"/>
    <w:rsid w:val="0024031B"/>
    <w:rsid w:val="00242A62"/>
    <w:rsid w:val="002461EE"/>
    <w:rsid w:val="00247840"/>
    <w:rsid w:val="00250490"/>
    <w:rsid w:val="00250975"/>
    <w:rsid w:val="00251021"/>
    <w:rsid w:val="002555E6"/>
    <w:rsid w:val="002557F1"/>
    <w:rsid w:val="0026027F"/>
    <w:rsid w:val="002606FE"/>
    <w:rsid w:val="00261416"/>
    <w:rsid w:val="00261DBD"/>
    <w:rsid w:val="002668C3"/>
    <w:rsid w:val="00267D6A"/>
    <w:rsid w:val="00267E1F"/>
    <w:rsid w:val="002700E4"/>
    <w:rsid w:val="00272450"/>
    <w:rsid w:val="002729AA"/>
    <w:rsid w:val="002736CB"/>
    <w:rsid w:val="00274BD3"/>
    <w:rsid w:val="00275267"/>
    <w:rsid w:val="0027598F"/>
    <w:rsid w:val="00275ECB"/>
    <w:rsid w:val="00277BE8"/>
    <w:rsid w:val="00281B44"/>
    <w:rsid w:val="00283014"/>
    <w:rsid w:val="002834ED"/>
    <w:rsid w:val="00283AB7"/>
    <w:rsid w:val="0028404B"/>
    <w:rsid w:val="002848AE"/>
    <w:rsid w:val="00286FFE"/>
    <w:rsid w:val="00287812"/>
    <w:rsid w:val="00287825"/>
    <w:rsid w:val="00287C36"/>
    <w:rsid w:val="00292059"/>
    <w:rsid w:val="00292430"/>
    <w:rsid w:val="00295841"/>
    <w:rsid w:val="00295D2D"/>
    <w:rsid w:val="00297141"/>
    <w:rsid w:val="00297ACB"/>
    <w:rsid w:val="00297F63"/>
    <w:rsid w:val="002A07C1"/>
    <w:rsid w:val="002A16DE"/>
    <w:rsid w:val="002A21EF"/>
    <w:rsid w:val="002A497F"/>
    <w:rsid w:val="002A7543"/>
    <w:rsid w:val="002B0FC9"/>
    <w:rsid w:val="002B1B1C"/>
    <w:rsid w:val="002B26AF"/>
    <w:rsid w:val="002B2B0C"/>
    <w:rsid w:val="002B3A77"/>
    <w:rsid w:val="002B547D"/>
    <w:rsid w:val="002B5DB5"/>
    <w:rsid w:val="002B6EF4"/>
    <w:rsid w:val="002C089A"/>
    <w:rsid w:val="002C4914"/>
    <w:rsid w:val="002C5A43"/>
    <w:rsid w:val="002C5DE7"/>
    <w:rsid w:val="002C6881"/>
    <w:rsid w:val="002D087F"/>
    <w:rsid w:val="002D4460"/>
    <w:rsid w:val="002D459C"/>
    <w:rsid w:val="002D5943"/>
    <w:rsid w:val="002D67A6"/>
    <w:rsid w:val="002D67DA"/>
    <w:rsid w:val="002E319D"/>
    <w:rsid w:val="002E3EA6"/>
    <w:rsid w:val="002E4E19"/>
    <w:rsid w:val="002E4EF6"/>
    <w:rsid w:val="002E5114"/>
    <w:rsid w:val="002E595F"/>
    <w:rsid w:val="002E6059"/>
    <w:rsid w:val="002F151B"/>
    <w:rsid w:val="002F5DF9"/>
    <w:rsid w:val="002F6202"/>
    <w:rsid w:val="002F70BD"/>
    <w:rsid w:val="00300DA0"/>
    <w:rsid w:val="003031BA"/>
    <w:rsid w:val="00303813"/>
    <w:rsid w:val="00303A78"/>
    <w:rsid w:val="00304313"/>
    <w:rsid w:val="00304436"/>
    <w:rsid w:val="00305091"/>
    <w:rsid w:val="00305634"/>
    <w:rsid w:val="003108B8"/>
    <w:rsid w:val="003117CE"/>
    <w:rsid w:val="00311AF5"/>
    <w:rsid w:val="00313DF4"/>
    <w:rsid w:val="003161B5"/>
    <w:rsid w:val="0032530C"/>
    <w:rsid w:val="003253D7"/>
    <w:rsid w:val="0032738E"/>
    <w:rsid w:val="00330358"/>
    <w:rsid w:val="003309B8"/>
    <w:rsid w:val="003318C0"/>
    <w:rsid w:val="00331CE7"/>
    <w:rsid w:val="00335520"/>
    <w:rsid w:val="003370F6"/>
    <w:rsid w:val="00337DC0"/>
    <w:rsid w:val="0034135B"/>
    <w:rsid w:val="003422D4"/>
    <w:rsid w:val="00342C7B"/>
    <w:rsid w:val="00343C6A"/>
    <w:rsid w:val="00345D70"/>
    <w:rsid w:val="003462BD"/>
    <w:rsid w:val="00350625"/>
    <w:rsid w:val="00351F24"/>
    <w:rsid w:val="00352AB6"/>
    <w:rsid w:val="00353B97"/>
    <w:rsid w:val="00354688"/>
    <w:rsid w:val="0035508E"/>
    <w:rsid w:val="0036416E"/>
    <w:rsid w:val="003656FD"/>
    <w:rsid w:val="00370901"/>
    <w:rsid w:val="00370B3D"/>
    <w:rsid w:val="003714D5"/>
    <w:rsid w:val="00371DE0"/>
    <w:rsid w:val="0037596D"/>
    <w:rsid w:val="003770DA"/>
    <w:rsid w:val="00380CF3"/>
    <w:rsid w:val="00380CF8"/>
    <w:rsid w:val="00382D13"/>
    <w:rsid w:val="00382E50"/>
    <w:rsid w:val="00383097"/>
    <w:rsid w:val="00384AF4"/>
    <w:rsid w:val="00384CD9"/>
    <w:rsid w:val="00386752"/>
    <w:rsid w:val="00387B02"/>
    <w:rsid w:val="003908D6"/>
    <w:rsid w:val="00390F45"/>
    <w:rsid w:val="00391407"/>
    <w:rsid w:val="00393449"/>
    <w:rsid w:val="00395B92"/>
    <w:rsid w:val="00397FDB"/>
    <w:rsid w:val="003A1B6B"/>
    <w:rsid w:val="003A1D5F"/>
    <w:rsid w:val="003A34CD"/>
    <w:rsid w:val="003A3CD8"/>
    <w:rsid w:val="003B0946"/>
    <w:rsid w:val="003B09E4"/>
    <w:rsid w:val="003B1687"/>
    <w:rsid w:val="003B4A5A"/>
    <w:rsid w:val="003C1203"/>
    <w:rsid w:val="003C1899"/>
    <w:rsid w:val="003C3406"/>
    <w:rsid w:val="003C5556"/>
    <w:rsid w:val="003C6893"/>
    <w:rsid w:val="003C7AE3"/>
    <w:rsid w:val="003D2069"/>
    <w:rsid w:val="003D2D32"/>
    <w:rsid w:val="003D4635"/>
    <w:rsid w:val="003D7755"/>
    <w:rsid w:val="003E093C"/>
    <w:rsid w:val="003E0F62"/>
    <w:rsid w:val="003E14E9"/>
    <w:rsid w:val="003E2ABD"/>
    <w:rsid w:val="003E2F2D"/>
    <w:rsid w:val="003E3EFE"/>
    <w:rsid w:val="003E7B0F"/>
    <w:rsid w:val="003E7FE8"/>
    <w:rsid w:val="003F4730"/>
    <w:rsid w:val="003F559E"/>
    <w:rsid w:val="003F58D5"/>
    <w:rsid w:val="003F7AAE"/>
    <w:rsid w:val="003F7B3C"/>
    <w:rsid w:val="00400645"/>
    <w:rsid w:val="004028D1"/>
    <w:rsid w:val="00405382"/>
    <w:rsid w:val="00406A58"/>
    <w:rsid w:val="0041183D"/>
    <w:rsid w:val="00413B79"/>
    <w:rsid w:val="004140A2"/>
    <w:rsid w:val="00415893"/>
    <w:rsid w:val="00415B37"/>
    <w:rsid w:val="00416CE1"/>
    <w:rsid w:val="00417251"/>
    <w:rsid w:val="00417ED8"/>
    <w:rsid w:val="004239B5"/>
    <w:rsid w:val="00424911"/>
    <w:rsid w:val="00425E26"/>
    <w:rsid w:val="004263CF"/>
    <w:rsid w:val="0043004B"/>
    <w:rsid w:val="004309C6"/>
    <w:rsid w:val="00431F08"/>
    <w:rsid w:val="00432489"/>
    <w:rsid w:val="004329AA"/>
    <w:rsid w:val="00432B03"/>
    <w:rsid w:val="00432CD1"/>
    <w:rsid w:val="00436AE5"/>
    <w:rsid w:val="00441D5F"/>
    <w:rsid w:val="0044204B"/>
    <w:rsid w:val="004435A8"/>
    <w:rsid w:val="0044411E"/>
    <w:rsid w:val="00444DFB"/>
    <w:rsid w:val="00445034"/>
    <w:rsid w:val="004450D4"/>
    <w:rsid w:val="00445E5D"/>
    <w:rsid w:val="00447C1E"/>
    <w:rsid w:val="00447E0F"/>
    <w:rsid w:val="0045085C"/>
    <w:rsid w:val="0045091C"/>
    <w:rsid w:val="004534A8"/>
    <w:rsid w:val="0045424E"/>
    <w:rsid w:val="00454CB6"/>
    <w:rsid w:val="00461A2D"/>
    <w:rsid w:val="00461B47"/>
    <w:rsid w:val="00461D62"/>
    <w:rsid w:val="00461EEF"/>
    <w:rsid w:val="00463D54"/>
    <w:rsid w:val="004648DB"/>
    <w:rsid w:val="00465474"/>
    <w:rsid w:val="00467B13"/>
    <w:rsid w:val="00474308"/>
    <w:rsid w:val="0047449F"/>
    <w:rsid w:val="00480059"/>
    <w:rsid w:val="00480B3B"/>
    <w:rsid w:val="00480FAF"/>
    <w:rsid w:val="00484832"/>
    <w:rsid w:val="00484E08"/>
    <w:rsid w:val="0048646E"/>
    <w:rsid w:val="00487180"/>
    <w:rsid w:val="0048735D"/>
    <w:rsid w:val="0048747C"/>
    <w:rsid w:val="00487897"/>
    <w:rsid w:val="0049013A"/>
    <w:rsid w:val="00490CB2"/>
    <w:rsid w:val="00492B3D"/>
    <w:rsid w:val="00494329"/>
    <w:rsid w:val="004A0282"/>
    <w:rsid w:val="004A0328"/>
    <w:rsid w:val="004A20D0"/>
    <w:rsid w:val="004A21DB"/>
    <w:rsid w:val="004A2D55"/>
    <w:rsid w:val="004A3AF7"/>
    <w:rsid w:val="004A66C9"/>
    <w:rsid w:val="004B0FCB"/>
    <w:rsid w:val="004B2C39"/>
    <w:rsid w:val="004B336F"/>
    <w:rsid w:val="004B4089"/>
    <w:rsid w:val="004B547F"/>
    <w:rsid w:val="004C02F8"/>
    <w:rsid w:val="004C0480"/>
    <w:rsid w:val="004C057C"/>
    <w:rsid w:val="004C1415"/>
    <w:rsid w:val="004C2B6C"/>
    <w:rsid w:val="004C5F6D"/>
    <w:rsid w:val="004D0C54"/>
    <w:rsid w:val="004D2021"/>
    <w:rsid w:val="004D336A"/>
    <w:rsid w:val="004D3DDC"/>
    <w:rsid w:val="004D5740"/>
    <w:rsid w:val="004E0902"/>
    <w:rsid w:val="004E11B7"/>
    <w:rsid w:val="004E134C"/>
    <w:rsid w:val="004E2B04"/>
    <w:rsid w:val="004E3F82"/>
    <w:rsid w:val="004E50FD"/>
    <w:rsid w:val="004F2F1B"/>
    <w:rsid w:val="004F31FC"/>
    <w:rsid w:val="004F5189"/>
    <w:rsid w:val="004F70B5"/>
    <w:rsid w:val="004F714F"/>
    <w:rsid w:val="005002BF"/>
    <w:rsid w:val="00501E2A"/>
    <w:rsid w:val="00502531"/>
    <w:rsid w:val="00503961"/>
    <w:rsid w:val="0050439F"/>
    <w:rsid w:val="00504D25"/>
    <w:rsid w:val="005110ED"/>
    <w:rsid w:val="0051189E"/>
    <w:rsid w:val="0051291D"/>
    <w:rsid w:val="005155D1"/>
    <w:rsid w:val="0051678C"/>
    <w:rsid w:val="00522711"/>
    <w:rsid w:val="00523756"/>
    <w:rsid w:val="00523C8C"/>
    <w:rsid w:val="00524F70"/>
    <w:rsid w:val="005259AF"/>
    <w:rsid w:val="00525B34"/>
    <w:rsid w:val="00527754"/>
    <w:rsid w:val="00530B14"/>
    <w:rsid w:val="005320A3"/>
    <w:rsid w:val="00532F39"/>
    <w:rsid w:val="00534585"/>
    <w:rsid w:val="00534E8A"/>
    <w:rsid w:val="00535956"/>
    <w:rsid w:val="00535D62"/>
    <w:rsid w:val="005366BE"/>
    <w:rsid w:val="00537F92"/>
    <w:rsid w:val="00540BCB"/>
    <w:rsid w:val="00540D7E"/>
    <w:rsid w:val="00541361"/>
    <w:rsid w:val="00543771"/>
    <w:rsid w:val="00545062"/>
    <w:rsid w:val="00545634"/>
    <w:rsid w:val="00546C87"/>
    <w:rsid w:val="00551BEC"/>
    <w:rsid w:val="00552108"/>
    <w:rsid w:val="005533DC"/>
    <w:rsid w:val="00553C46"/>
    <w:rsid w:val="00553EB8"/>
    <w:rsid w:val="00554E6B"/>
    <w:rsid w:val="00555BA0"/>
    <w:rsid w:val="0055613F"/>
    <w:rsid w:val="00557021"/>
    <w:rsid w:val="00562E02"/>
    <w:rsid w:val="00563178"/>
    <w:rsid w:val="00565901"/>
    <w:rsid w:val="005675B3"/>
    <w:rsid w:val="00572B51"/>
    <w:rsid w:val="00573D7E"/>
    <w:rsid w:val="00575735"/>
    <w:rsid w:val="0057761A"/>
    <w:rsid w:val="00580E1E"/>
    <w:rsid w:val="00581051"/>
    <w:rsid w:val="00581191"/>
    <w:rsid w:val="005821E3"/>
    <w:rsid w:val="005838B0"/>
    <w:rsid w:val="005839CB"/>
    <w:rsid w:val="00584940"/>
    <w:rsid w:val="005865B3"/>
    <w:rsid w:val="00586729"/>
    <w:rsid w:val="005869E1"/>
    <w:rsid w:val="00586B5B"/>
    <w:rsid w:val="0058702F"/>
    <w:rsid w:val="005901B0"/>
    <w:rsid w:val="0059060C"/>
    <w:rsid w:val="00590700"/>
    <w:rsid w:val="005914B2"/>
    <w:rsid w:val="00591C8D"/>
    <w:rsid w:val="0059485C"/>
    <w:rsid w:val="005A3708"/>
    <w:rsid w:val="005A67D7"/>
    <w:rsid w:val="005A6F26"/>
    <w:rsid w:val="005B1E92"/>
    <w:rsid w:val="005B35E2"/>
    <w:rsid w:val="005B3681"/>
    <w:rsid w:val="005B41A8"/>
    <w:rsid w:val="005B4D7C"/>
    <w:rsid w:val="005B7841"/>
    <w:rsid w:val="005B7B9D"/>
    <w:rsid w:val="005C10A4"/>
    <w:rsid w:val="005C18EA"/>
    <w:rsid w:val="005C1B66"/>
    <w:rsid w:val="005C61F0"/>
    <w:rsid w:val="005D21AC"/>
    <w:rsid w:val="005D2F27"/>
    <w:rsid w:val="005D3F69"/>
    <w:rsid w:val="005D430B"/>
    <w:rsid w:val="005D60F3"/>
    <w:rsid w:val="005E0CB9"/>
    <w:rsid w:val="005E0D7E"/>
    <w:rsid w:val="005E2AC7"/>
    <w:rsid w:val="005E36CA"/>
    <w:rsid w:val="005E7925"/>
    <w:rsid w:val="005F09A9"/>
    <w:rsid w:val="005F1715"/>
    <w:rsid w:val="005F29A2"/>
    <w:rsid w:val="005F33A4"/>
    <w:rsid w:val="005F7B3A"/>
    <w:rsid w:val="00600D45"/>
    <w:rsid w:val="00600E67"/>
    <w:rsid w:val="00601637"/>
    <w:rsid w:val="00606A84"/>
    <w:rsid w:val="0061146A"/>
    <w:rsid w:val="0061443B"/>
    <w:rsid w:val="00616061"/>
    <w:rsid w:val="006200C0"/>
    <w:rsid w:val="00621860"/>
    <w:rsid w:val="00621B2C"/>
    <w:rsid w:val="006259A9"/>
    <w:rsid w:val="00631101"/>
    <w:rsid w:val="00632DD2"/>
    <w:rsid w:val="00633249"/>
    <w:rsid w:val="006341BF"/>
    <w:rsid w:val="00634329"/>
    <w:rsid w:val="00634D14"/>
    <w:rsid w:val="00635069"/>
    <w:rsid w:val="00635137"/>
    <w:rsid w:val="006352B1"/>
    <w:rsid w:val="00637A5A"/>
    <w:rsid w:val="00640971"/>
    <w:rsid w:val="0064220A"/>
    <w:rsid w:val="00645622"/>
    <w:rsid w:val="00647875"/>
    <w:rsid w:val="00647BA5"/>
    <w:rsid w:val="00647C93"/>
    <w:rsid w:val="00651643"/>
    <w:rsid w:val="0065326F"/>
    <w:rsid w:val="0065368B"/>
    <w:rsid w:val="0065577A"/>
    <w:rsid w:val="00660176"/>
    <w:rsid w:val="00672F9C"/>
    <w:rsid w:val="00674A84"/>
    <w:rsid w:val="006754F5"/>
    <w:rsid w:val="00676248"/>
    <w:rsid w:val="00680F51"/>
    <w:rsid w:val="006823A6"/>
    <w:rsid w:val="006825E7"/>
    <w:rsid w:val="00684489"/>
    <w:rsid w:val="006900FF"/>
    <w:rsid w:val="006911EB"/>
    <w:rsid w:val="006934C7"/>
    <w:rsid w:val="0069464C"/>
    <w:rsid w:val="00694A32"/>
    <w:rsid w:val="00696D4A"/>
    <w:rsid w:val="006A2180"/>
    <w:rsid w:val="006A4544"/>
    <w:rsid w:val="006A5E34"/>
    <w:rsid w:val="006A5ED6"/>
    <w:rsid w:val="006A758B"/>
    <w:rsid w:val="006B0766"/>
    <w:rsid w:val="006B0961"/>
    <w:rsid w:val="006B446A"/>
    <w:rsid w:val="006B6FAE"/>
    <w:rsid w:val="006B78D3"/>
    <w:rsid w:val="006B7F9C"/>
    <w:rsid w:val="006C0342"/>
    <w:rsid w:val="006C1BF1"/>
    <w:rsid w:val="006C1CC4"/>
    <w:rsid w:val="006C1CE8"/>
    <w:rsid w:val="006C4C00"/>
    <w:rsid w:val="006C5F7F"/>
    <w:rsid w:val="006C6955"/>
    <w:rsid w:val="006C7DB8"/>
    <w:rsid w:val="006C7ED6"/>
    <w:rsid w:val="006D0521"/>
    <w:rsid w:val="006D0A11"/>
    <w:rsid w:val="006D1F84"/>
    <w:rsid w:val="006D2C0A"/>
    <w:rsid w:val="006D3670"/>
    <w:rsid w:val="006E03DA"/>
    <w:rsid w:val="006E1448"/>
    <w:rsid w:val="006E34C5"/>
    <w:rsid w:val="006E4998"/>
    <w:rsid w:val="006E614C"/>
    <w:rsid w:val="006F230F"/>
    <w:rsid w:val="006F2AE7"/>
    <w:rsid w:val="006F49AD"/>
    <w:rsid w:val="00701C5C"/>
    <w:rsid w:val="007027C5"/>
    <w:rsid w:val="00702C67"/>
    <w:rsid w:val="0070679D"/>
    <w:rsid w:val="00707932"/>
    <w:rsid w:val="00710A4D"/>
    <w:rsid w:val="00712DF9"/>
    <w:rsid w:val="00712FF0"/>
    <w:rsid w:val="00713A62"/>
    <w:rsid w:val="00715CB1"/>
    <w:rsid w:val="0071603E"/>
    <w:rsid w:val="00717A5A"/>
    <w:rsid w:val="0072033F"/>
    <w:rsid w:val="0072037D"/>
    <w:rsid w:val="007243BE"/>
    <w:rsid w:val="0072487F"/>
    <w:rsid w:val="00726018"/>
    <w:rsid w:val="007266A7"/>
    <w:rsid w:val="00726FF9"/>
    <w:rsid w:val="0072787B"/>
    <w:rsid w:val="007336B8"/>
    <w:rsid w:val="00734218"/>
    <w:rsid w:val="007364EA"/>
    <w:rsid w:val="007375B8"/>
    <w:rsid w:val="0074272B"/>
    <w:rsid w:val="00744B48"/>
    <w:rsid w:val="00746A47"/>
    <w:rsid w:val="007522D1"/>
    <w:rsid w:val="00752A71"/>
    <w:rsid w:val="00753E1B"/>
    <w:rsid w:val="007563B0"/>
    <w:rsid w:val="0076071C"/>
    <w:rsid w:val="00762885"/>
    <w:rsid w:val="007641E5"/>
    <w:rsid w:val="00764301"/>
    <w:rsid w:val="00765568"/>
    <w:rsid w:val="007662C5"/>
    <w:rsid w:val="00770209"/>
    <w:rsid w:val="007722EB"/>
    <w:rsid w:val="00773AEB"/>
    <w:rsid w:val="00775A98"/>
    <w:rsid w:val="00775DDF"/>
    <w:rsid w:val="0077607B"/>
    <w:rsid w:val="0077672A"/>
    <w:rsid w:val="00777D22"/>
    <w:rsid w:val="00781FAF"/>
    <w:rsid w:val="007821EA"/>
    <w:rsid w:val="00782EF7"/>
    <w:rsid w:val="00790D10"/>
    <w:rsid w:val="00792425"/>
    <w:rsid w:val="00792A3B"/>
    <w:rsid w:val="007941A9"/>
    <w:rsid w:val="0079623B"/>
    <w:rsid w:val="007A335D"/>
    <w:rsid w:val="007A3E21"/>
    <w:rsid w:val="007A4247"/>
    <w:rsid w:val="007B04C7"/>
    <w:rsid w:val="007B075E"/>
    <w:rsid w:val="007B091F"/>
    <w:rsid w:val="007B4A49"/>
    <w:rsid w:val="007B51F9"/>
    <w:rsid w:val="007B6282"/>
    <w:rsid w:val="007B74BE"/>
    <w:rsid w:val="007B7AE8"/>
    <w:rsid w:val="007C076B"/>
    <w:rsid w:val="007C43B5"/>
    <w:rsid w:val="007C493B"/>
    <w:rsid w:val="007C52A0"/>
    <w:rsid w:val="007C612E"/>
    <w:rsid w:val="007C6E24"/>
    <w:rsid w:val="007C7E58"/>
    <w:rsid w:val="007D067A"/>
    <w:rsid w:val="007D0E7D"/>
    <w:rsid w:val="007D1E24"/>
    <w:rsid w:val="007D20A9"/>
    <w:rsid w:val="007D27A1"/>
    <w:rsid w:val="007D30A0"/>
    <w:rsid w:val="007D313B"/>
    <w:rsid w:val="007D3B9F"/>
    <w:rsid w:val="007D6D43"/>
    <w:rsid w:val="007E300D"/>
    <w:rsid w:val="007E4A59"/>
    <w:rsid w:val="007E6805"/>
    <w:rsid w:val="007E6B34"/>
    <w:rsid w:val="007F1A30"/>
    <w:rsid w:val="007F20C1"/>
    <w:rsid w:val="007F451E"/>
    <w:rsid w:val="007F5FDA"/>
    <w:rsid w:val="007F63AF"/>
    <w:rsid w:val="007F79A3"/>
    <w:rsid w:val="00804550"/>
    <w:rsid w:val="00804AE7"/>
    <w:rsid w:val="0080628D"/>
    <w:rsid w:val="00806437"/>
    <w:rsid w:val="008075AA"/>
    <w:rsid w:val="008103A7"/>
    <w:rsid w:val="00810401"/>
    <w:rsid w:val="00810C10"/>
    <w:rsid w:val="008148BF"/>
    <w:rsid w:val="00816060"/>
    <w:rsid w:val="00816D41"/>
    <w:rsid w:val="00816FC2"/>
    <w:rsid w:val="00825102"/>
    <w:rsid w:val="00827593"/>
    <w:rsid w:val="00827A98"/>
    <w:rsid w:val="00827B03"/>
    <w:rsid w:val="00830E7D"/>
    <w:rsid w:val="00831EE0"/>
    <w:rsid w:val="00832B3E"/>
    <w:rsid w:val="00833F66"/>
    <w:rsid w:val="0083438A"/>
    <w:rsid w:val="00840993"/>
    <w:rsid w:val="00842DB4"/>
    <w:rsid w:val="008453BD"/>
    <w:rsid w:val="00845563"/>
    <w:rsid w:val="0084691A"/>
    <w:rsid w:val="00846B1B"/>
    <w:rsid w:val="008524BE"/>
    <w:rsid w:val="008549A1"/>
    <w:rsid w:val="00854B13"/>
    <w:rsid w:val="00855FAA"/>
    <w:rsid w:val="008566AB"/>
    <w:rsid w:val="00856C76"/>
    <w:rsid w:val="008574C7"/>
    <w:rsid w:val="00860EF0"/>
    <w:rsid w:val="008614D9"/>
    <w:rsid w:val="00863472"/>
    <w:rsid w:val="00863737"/>
    <w:rsid w:val="00864757"/>
    <w:rsid w:val="00864B0D"/>
    <w:rsid w:val="00866501"/>
    <w:rsid w:val="00866666"/>
    <w:rsid w:val="00867BCD"/>
    <w:rsid w:val="0087170F"/>
    <w:rsid w:val="0087319B"/>
    <w:rsid w:val="0087555E"/>
    <w:rsid w:val="00875E94"/>
    <w:rsid w:val="00877109"/>
    <w:rsid w:val="00877591"/>
    <w:rsid w:val="00880C44"/>
    <w:rsid w:val="008813C0"/>
    <w:rsid w:val="0088566F"/>
    <w:rsid w:val="00891639"/>
    <w:rsid w:val="0089337A"/>
    <w:rsid w:val="00893DB3"/>
    <w:rsid w:val="00893F8B"/>
    <w:rsid w:val="00895E0A"/>
    <w:rsid w:val="00897945"/>
    <w:rsid w:val="008A1C32"/>
    <w:rsid w:val="008A4B4A"/>
    <w:rsid w:val="008A55F9"/>
    <w:rsid w:val="008A6386"/>
    <w:rsid w:val="008A6542"/>
    <w:rsid w:val="008B2C40"/>
    <w:rsid w:val="008B304D"/>
    <w:rsid w:val="008B5D02"/>
    <w:rsid w:val="008B660D"/>
    <w:rsid w:val="008B6710"/>
    <w:rsid w:val="008B6939"/>
    <w:rsid w:val="008C04FA"/>
    <w:rsid w:val="008C2734"/>
    <w:rsid w:val="008C4030"/>
    <w:rsid w:val="008C5747"/>
    <w:rsid w:val="008C5FCE"/>
    <w:rsid w:val="008C72D9"/>
    <w:rsid w:val="008D25D5"/>
    <w:rsid w:val="008D25E3"/>
    <w:rsid w:val="008D29E3"/>
    <w:rsid w:val="008D3134"/>
    <w:rsid w:val="008D3DA3"/>
    <w:rsid w:val="008D4AAE"/>
    <w:rsid w:val="008D4F2C"/>
    <w:rsid w:val="008D507D"/>
    <w:rsid w:val="008D7834"/>
    <w:rsid w:val="008E1178"/>
    <w:rsid w:val="008E12CD"/>
    <w:rsid w:val="008E60D5"/>
    <w:rsid w:val="008E7116"/>
    <w:rsid w:val="008F0123"/>
    <w:rsid w:val="008F0AF3"/>
    <w:rsid w:val="008F136A"/>
    <w:rsid w:val="008F2D2C"/>
    <w:rsid w:val="008F4E1A"/>
    <w:rsid w:val="00900175"/>
    <w:rsid w:val="0090077D"/>
    <w:rsid w:val="00901013"/>
    <w:rsid w:val="009013DD"/>
    <w:rsid w:val="00902A49"/>
    <w:rsid w:val="009031DE"/>
    <w:rsid w:val="00904336"/>
    <w:rsid w:val="0090554A"/>
    <w:rsid w:val="00905BE9"/>
    <w:rsid w:val="0090603D"/>
    <w:rsid w:val="009066C2"/>
    <w:rsid w:val="0090721D"/>
    <w:rsid w:val="009111BD"/>
    <w:rsid w:val="00911470"/>
    <w:rsid w:val="00912D61"/>
    <w:rsid w:val="00912E99"/>
    <w:rsid w:val="00915E7C"/>
    <w:rsid w:val="0091655B"/>
    <w:rsid w:val="009209C6"/>
    <w:rsid w:val="00922031"/>
    <w:rsid w:val="00923186"/>
    <w:rsid w:val="00925FDC"/>
    <w:rsid w:val="00927020"/>
    <w:rsid w:val="009301DE"/>
    <w:rsid w:val="00930FC3"/>
    <w:rsid w:val="00933F6F"/>
    <w:rsid w:val="00934BE1"/>
    <w:rsid w:val="00935963"/>
    <w:rsid w:val="00936373"/>
    <w:rsid w:val="00942081"/>
    <w:rsid w:val="0095109B"/>
    <w:rsid w:val="009525B7"/>
    <w:rsid w:val="00953105"/>
    <w:rsid w:val="00953480"/>
    <w:rsid w:val="0095734B"/>
    <w:rsid w:val="0096009B"/>
    <w:rsid w:val="00960EC2"/>
    <w:rsid w:val="00960EF3"/>
    <w:rsid w:val="00961217"/>
    <w:rsid w:val="0096178D"/>
    <w:rsid w:val="00962E31"/>
    <w:rsid w:val="009631C6"/>
    <w:rsid w:val="00964A0C"/>
    <w:rsid w:val="0097081D"/>
    <w:rsid w:val="00970C68"/>
    <w:rsid w:val="009733CE"/>
    <w:rsid w:val="00975DE6"/>
    <w:rsid w:val="00980A4E"/>
    <w:rsid w:val="00981A5F"/>
    <w:rsid w:val="00981AC1"/>
    <w:rsid w:val="00982542"/>
    <w:rsid w:val="0098394C"/>
    <w:rsid w:val="00984EE9"/>
    <w:rsid w:val="00986B8B"/>
    <w:rsid w:val="00986D0D"/>
    <w:rsid w:val="009873FB"/>
    <w:rsid w:val="00987E67"/>
    <w:rsid w:val="00990AB6"/>
    <w:rsid w:val="00990B53"/>
    <w:rsid w:val="00990D3C"/>
    <w:rsid w:val="00991602"/>
    <w:rsid w:val="00991B4E"/>
    <w:rsid w:val="009922B8"/>
    <w:rsid w:val="009937E5"/>
    <w:rsid w:val="00993892"/>
    <w:rsid w:val="00994C63"/>
    <w:rsid w:val="00996FF7"/>
    <w:rsid w:val="009A032A"/>
    <w:rsid w:val="009A10D4"/>
    <w:rsid w:val="009A1690"/>
    <w:rsid w:val="009A2066"/>
    <w:rsid w:val="009A34F7"/>
    <w:rsid w:val="009A40A5"/>
    <w:rsid w:val="009B04C1"/>
    <w:rsid w:val="009B0CDE"/>
    <w:rsid w:val="009B131E"/>
    <w:rsid w:val="009B15D2"/>
    <w:rsid w:val="009B2974"/>
    <w:rsid w:val="009B37F9"/>
    <w:rsid w:val="009B6034"/>
    <w:rsid w:val="009B6184"/>
    <w:rsid w:val="009B62F8"/>
    <w:rsid w:val="009B6C17"/>
    <w:rsid w:val="009B78E4"/>
    <w:rsid w:val="009C067F"/>
    <w:rsid w:val="009C0F62"/>
    <w:rsid w:val="009C1093"/>
    <w:rsid w:val="009C3909"/>
    <w:rsid w:val="009C4C41"/>
    <w:rsid w:val="009C4D30"/>
    <w:rsid w:val="009C4DAC"/>
    <w:rsid w:val="009C5285"/>
    <w:rsid w:val="009C574F"/>
    <w:rsid w:val="009C6206"/>
    <w:rsid w:val="009C629A"/>
    <w:rsid w:val="009C6F91"/>
    <w:rsid w:val="009C734A"/>
    <w:rsid w:val="009D0EB4"/>
    <w:rsid w:val="009D2988"/>
    <w:rsid w:val="009D2BBD"/>
    <w:rsid w:val="009D492E"/>
    <w:rsid w:val="009D5BA2"/>
    <w:rsid w:val="009D769C"/>
    <w:rsid w:val="009D7A66"/>
    <w:rsid w:val="009E1477"/>
    <w:rsid w:val="009E17BB"/>
    <w:rsid w:val="009E4849"/>
    <w:rsid w:val="009F0948"/>
    <w:rsid w:val="009F155C"/>
    <w:rsid w:val="009F188D"/>
    <w:rsid w:val="009F1E21"/>
    <w:rsid w:val="009F2694"/>
    <w:rsid w:val="009F4D18"/>
    <w:rsid w:val="009F5398"/>
    <w:rsid w:val="00A01D23"/>
    <w:rsid w:val="00A02F77"/>
    <w:rsid w:val="00A034DC"/>
    <w:rsid w:val="00A03E05"/>
    <w:rsid w:val="00A043EA"/>
    <w:rsid w:val="00A04EFF"/>
    <w:rsid w:val="00A07F79"/>
    <w:rsid w:val="00A1613D"/>
    <w:rsid w:val="00A16413"/>
    <w:rsid w:val="00A20FFA"/>
    <w:rsid w:val="00A261CB"/>
    <w:rsid w:val="00A264F8"/>
    <w:rsid w:val="00A2695D"/>
    <w:rsid w:val="00A26AAD"/>
    <w:rsid w:val="00A30B4A"/>
    <w:rsid w:val="00A32C64"/>
    <w:rsid w:val="00A45507"/>
    <w:rsid w:val="00A45A67"/>
    <w:rsid w:val="00A479D3"/>
    <w:rsid w:val="00A50AE5"/>
    <w:rsid w:val="00A50C11"/>
    <w:rsid w:val="00A53183"/>
    <w:rsid w:val="00A5329C"/>
    <w:rsid w:val="00A53CEC"/>
    <w:rsid w:val="00A54679"/>
    <w:rsid w:val="00A555E4"/>
    <w:rsid w:val="00A55C69"/>
    <w:rsid w:val="00A55CE2"/>
    <w:rsid w:val="00A573F7"/>
    <w:rsid w:val="00A609B2"/>
    <w:rsid w:val="00A63152"/>
    <w:rsid w:val="00A6488C"/>
    <w:rsid w:val="00A64BCF"/>
    <w:rsid w:val="00A65BBA"/>
    <w:rsid w:val="00A669D8"/>
    <w:rsid w:val="00A67C74"/>
    <w:rsid w:val="00A67C7A"/>
    <w:rsid w:val="00A7053C"/>
    <w:rsid w:val="00A715DA"/>
    <w:rsid w:val="00A71693"/>
    <w:rsid w:val="00A72606"/>
    <w:rsid w:val="00A74926"/>
    <w:rsid w:val="00A74C64"/>
    <w:rsid w:val="00A74EA7"/>
    <w:rsid w:val="00A77BA5"/>
    <w:rsid w:val="00A80322"/>
    <w:rsid w:val="00A81344"/>
    <w:rsid w:val="00A81DA7"/>
    <w:rsid w:val="00A83F46"/>
    <w:rsid w:val="00A8570C"/>
    <w:rsid w:val="00A90838"/>
    <w:rsid w:val="00A927E0"/>
    <w:rsid w:val="00A9299D"/>
    <w:rsid w:val="00A95ADC"/>
    <w:rsid w:val="00A95BEB"/>
    <w:rsid w:val="00A95E27"/>
    <w:rsid w:val="00A968A6"/>
    <w:rsid w:val="00AA1E3F"/>
    <w:rsid w:val="00AA776A"/>
    <w:rsid w:val="00AB0928"/>
    <w:rsid w:val="00AB2906"/>
    <w:rsid w:val="00AB299B"/>
    <w:rsid w:val="00AB3ED8"/>
    <w:rsid w:val="00AB73FD"/>
    <w:rsid w:val="00AC1327"/>
    <w:rsid w:val="00AC38A7"/>
    <w:rsid w:val="00AC3A03"/>
    <w:rsid w:val="00AC485E"/>
    <w:rsid w:val="00AC4E07"/>
    <w:rsid w:val="00AC5680"/>
    <w:rsid w:val="00AD12DE"/>
    <w:rsid w:val="00AD1590"/>
    <w:rsid w:val="00AD485F"/>
    <w:rsid w:val="00AD6978"/>
    <w:rsid w:val="00AD6FD1"/>
    <w:rsid w:val="00AE02F7"/>
    <w:rsid w:val="00AE225F"/>
    <w:rsid w:val="00AE2B9A"/>
    <w:rsid w:val="00AE4D91"/>
    <w:rsid w:val="00AF0F54"/>
    <w:rsid w:val="00AF1AD2"/>
    <w:rsid w:val="00AF4925"/>
    <w:rsid w:val="00AF6C3F"/>
    <w:rsid w:val="00AF7A13"/>
    <w:rsid w:val="00B0031B"/>
    <w:rsid w:val="00B006B0"/>
    <w:rsid w:val="00B02613"/>
    <w:rsid w:val="00B036F9"/>
    <w:rsid w:val="00B0473D"/>
    <w:rsid w:val="00B06164"/>
    <w:rsid w:val="00B06729"/>
    <w:rsid w:val="00B06C95"/>
    <w:rsid w:val="00B1085D"/>
    <w:rsid w:val="00B109A6"/>
    <w:rsid w:val="00B15EBA"/>
    <w:rsid w:val="00B17DC0"/>
    <w:rsid w:val="00B22A08"/>
    <w:rsid w:val="00B22B1C"/>
    <w:rsid w:val="00B22D29"/>
    <w:rsid w:val="00B239C0"/>
    <w:rsid w:val="00B24C96"/>
    <w:rsid w:val="00B25031"/>
    <w:rsid w:val="00B2677A"/>
    <w:rsid w:val="00B3265B"/>
    <w:rsid w:val="00B3293C"/>
    <w:rsid w:val="00B32A1A"/>
    <w:rsid w:val="00B34930"/>
    <w:rsid w:val="00B34A68"/>
    <w:rsid w:val="00B34DD5"/>
    <w:rsid w:val="00B37D61"/>
    <w:rsid w:val="00B37EC4"/>
    <w:rsid w:val="00B413AB"/>
    <w:rsid w:val="00B4220F"/>
    <w:rsid w:val="00B43FEC"/>
    <w:rsid w:val="00B45824"/>
    <w:rsid w:val="00B46A8B"/>
    <w:rsid w:val="00B47360"/>
    <w:rsid w:val="00B4764A"/>
    <w:rsid w:val="00B503EA"/>
    <w:rsid w:val="00B51BE7"/>
    <w:rsid w:val="00B51EAD"/>
    <w:rsid w:val="00B54F60"/>
    <w:rsid w:val="00B574FC"/>
    <w:rsid w:val="00B577C5"/>
    <w:rsid w:val="00B57A3E"/>
    <w:rsid w:val="00B6258D"/>
    <w:rsid w:val="00B62A63"/>
    <w:rsid w:val="00B6553C"/>
    <w:rsid w:val="00B66335"/>
    <w:rsid w:val="00B66950"/>
    <w:rsid w:val="00B70B13"/>
    <w:rsid w:val="00B70D01"/>
    <w:rsid w:val="00B72D5E"/>
    <w:rsid w:val="00B7384E"/>
    <w:rsid w:val="00B744DB"/>
    <w:rsid w:val="00B76E9B"/>
    <w:rsid w:val="00B8046F"/>
    <w:rsid w:val="00B83665"/>
    <w:rsid w:val="00B83A56"/>
    <w:rsid w:val="00B83D58"/>
    <w:rsid w:val="00B8433C"/>
    <w:rsid w:val="00B84540"/>
    <w:rsid w:val="00B92AD7"/>
    <w:rsid w:val="00B944DF"/>
    <w:rsid w:val="00B94BFC"/>
    <w:rsid w:val="00B94FE2"/>
    <w:rsid w:val="00B962CC"/>
    <w:rsid w:val="00BA010B"/>
    <w:rsid w:val="00BA2DF9"/>
    <w:rsid w:val="00BA3D48"/>
    <w:rsid w:val="00BA4D34"/>
    <w:rsid w:val="00BA672F"/>
    <w:rsid w:val="00BB060E"/>
    <w:rsid w:val="00BB54D2"/>
    <w:rsid w:val="00BB64E5"/>
    <w:rsid w:val="00BB681E"/>
    <w:rsid w:val="00BB693F"/>
    <w:rsid w:val="00BC165B"/>
    <w:rsid w:val="00BC2606"/>
    <w:rsid w:val="00BC2D51"/>
    <w:rsid w:val="00BC5A33"/>
    <w:rsid w:val="00BD21F1"/>
    <w:rsid w:val="00BD3FFE"/>
    <w:rsid w:val="00BD547E"/>
    <w:rsid w:val="00BE129A"/>
    <w:rsid w:val="00BE1688"/>
    <w:rsid w:val="00BE2DA8"/>
    <w:rsid w:val="00BE3312"/>
    <w:rsid w:val="00BE4A5C"/>
    <w:rsid w:val="00BE7DCD"/>
    <w:rsid w:val="00BF1E6D"/>
    <w:rsid w:val="00BF2D2A"/>
    <w:rsid w:val="00C04E14"/>
    <w:rsid w:val="00C04FF0"/>
    <w:rsid w:val="00C056E4"/>
    <w:rsid w:val="00C0575B"/>
    <w:rsid w:val="00C1216E"/>
    <w:rsid w:val="00C13B0C"/>
    <w:rsid w:val="00C145FE"/>
    <w:rsid w:val="00C16914"/>
    <w:rsid w:val="00C17107"/>
    <w:rsid w:val="00C17B78"/>
    <w:rsid w:val="00C17F01"/>
    <w:rsid w:val="00C21610"/>
    <w:rsid w:val="00C217B8"/>
    <w:rsid w:val="00C2260B"/>
    <w:rsid w:val="00C23960"/>
    <w:rsid w:val="00C24986"/>
    <w:rsid w:val="00C25B11"/>
    <w:rsid w:val="00C26208"/>
    <w:rsid w:val="00C3320A"/>
    <w:rsid w:val="00C34DC7"/>
    <w:rsid w:val="00C3683E"/>
    <w:rsid w:val="00C36BB7"/>
    <w:rsid w:val="00C37AE1"/>
    <w:rsid w:val="00C4167C"/>
    <w:rsid w:val="00C452D2"/>
    <w:rsid w:val="00C4579A"/>
    <w:rsid w:val="00C5107C"/>
    <w:rsid w:val="00C527CE"/>
    <w:rsid w:val="00C52CAA"/>
    <w:rsid w:val="00C558C1"/>
    <w:rsid w:val="00C568D9"/>
    <w:rsid w:val="00C57D06"/>
    <w:rsid w:val="00C61017"/>
    <w:rsid w:val="00C6133F"/>
    <w:rsid w:val="00C62703"/>
    <w:rsid w:val="00C64833"/>
    <w:rsid w:val="00C666E9"/>
    <w:rsid w:val="00C67502"/>
    <w:rsid w:val="00C70B51"/>
    <w:rsid w:val="00C723FF"/>
    <w:rsid w:val="00C74E52"/>
    <w:rsid w:val="00C75255"/>
    <w:rsid w:val="00C75362"/>
    <w:rsid w:val="00C758EA"/>
    <w:rsid w:val="00C776DD"/>
    <w:rsid w:val="00C83AA5"/>
    <w:rsid w:val="00C85491"/>
    <w:rsid w:val="00C86BB6"/>
    <w:rsid w:val="00C91429"/>
    <w:rsid w:val="00C91D71"/>
    <w:rsid w:val="00C92EAE"/>
    <w:rsid w:val="00C9309C"/>
    <w:rsid w:val="00C9399C"/>
    <w:rsid w:val="00C93F1C"/>
    <w:rsid w:val="00C95FF9"/>
    <w:rsid w:val="00C9611F"/>
    <w:rsid w:val="00C974B2"/>
    <w:rsid w:val="00CA0032"/>
    <w:rsid w:val="00CA4AD9"/>
    <w:rsid w:val="00CA4AF3"/>
    <w:rsid w:val="00CA4D79"/>
    <w:rsid w:val="00CA7E09"/>
    <w:rsid w:val="00CB0C0D"/>
    <w:rsid w:val="00CB1140"/>
    <w:rsid w:val="00CB4D92"/>
    <w:rsid w:val="00CB5C12"/>
    <w:rsid w:val="00CC1B1A"/>
    <w:rsid w:val="00CC42E2"/>
    <w:rsid w:val="00CC5141"/>
    <w:rsid w:val="00CD298A"/>
    <w:rsid w:val="00CD4865"/>
    <w:rsid w:val="00CE1D56"/>
    <w:rsid w:val="00CE2AF5"/>
    <w:rsid w:val="00CE3703"/>
    <w:rsid w:val="00CE459F"/>
    <w:rsid w:val="00CE5110"/>
    <w:rsid w:val="00CE653A"/>
    <w:rsid w:val="00CE737D"/>
    <w:rsid w:val="00CF1E27"/>
    <w:rsid w:val="00CF2DBF"/>
    <w:rsid w:val="00CF375B"/>
    <w:rsid w:val="00CF5DFB"/>
    <w:rsid w:val="00CF6DD7"/>
    <w:rsid w:val="00D067E5"/>
    <w:rsid w:val="00D06F17"/>
    <w:rsid w:val="00D0747F"/>
    <w:rsid w:val="00D11CB3"/>
    <w:rsid w:val="00D132FE"/>
    <w:rsid w:val="00D15481"/>
    <w:rsid w:val="00D15853"/>
    <w:rsid w:val="00D164DD"/>
    <w:rsid w:val="00D17F24"/>
    <w:rsid w:val="00D2112E"/>
    <w:rsid w:val="00D217A9"/>
    <w:rsid w:val="00D228DA"/>
    <w:rsid w:val="00D266E1"/>
    <w:rsid w:val="00D30EF6"/>
    <w:rsid w:val="00D322D2"/>
    <w:rsid w:val="00D32C01"/>
    <w:rsid w:val="00D33764"/>
    <w:rsid w:val="00D342E4"/>
    <w:rsid w:val="00D3452C"/>
    <w:rsid w:val="00D354A8"/>
    <w:rsid w:val="00D3670E"/>
    <w:rsid w:val="00D37210"/>
    <w:rsid w:val="00D40C47"/>
    <w:rsid w:val="00D4170F"/>
    <w:rsid w:val="00D4224A"/>
    <w:rsid w:val="00D43532"/>
    <w:rsid w:val="00D447AA"/>
    <w:rsid w:val="00D44943"/>
    <w:rsid w:val="00D450C2"/>
    <w:rsid w:val="00D4740F"/>
    <w:rsid w:val="00D47681"/>
    <w:rsid w:val="00D4774E"/>
    <w:rsid w:val="00D47EFE"/>
    <w:rsid w:val="00D52D56"/>
    <w:rsid w:val="00D5346E"/>
    <w:rsid w:val="00D535FD"/>
    <w:rsid w:val="00D56BCC"/>
    <w:rsid w:val="00D5773E"/>
    <w:rsid w:val="00D6167B"/>
    <w:rsid w:val="00D61B20"/>
    <w:rsid w:val="00D62D5D"/>
    <w:rsid w:val="00D646C6"/>
    <w:rsid w:val="00D6612E"/>
    <w:rsid w:val="00D67AC4"/>
    <w:rsid w:val="00D67ECB"/>
    <w:rsid w:val="00D74C6E"/>
    <w:rsid w:val="00D752BB"/>
    <w:rsid w:val="00D7717F"/>
    <w:rsid w:val="00D801D0"/>
    <w:rsid w:val="00D83ADB"/>
    <w:rsid w:val="00D858F7"/>
    <w:rsid w:val="00D86F96"/>
    <w:rsid w:val="00D876E3"/>
    <w:rsid w:val="00D93921"/>
    <w:rsid w:val="00D952FD"/>
    <w:rsid w:val="00D959E2"/>
    <w:rsid w:val="00D95EC0"/>
    <w:rsid w:val="00D9736B"/>
    <w:rsid w:val="00D976D2"/>
    <w:rsid w:val="00DA1400"/>
    <w:rsid w:val="00DA1D54"/>
    <w:rsid w:val="00DA238C"/>
    <w:rsid w:val="00DA347F"/>
    <w:rsid w:val="00DA44DE"/>
    <w:rsid w:val="00DB0701"/>
    <w:rsid w:val="00DB231C"/>
    <w:rsid w:val="00DB2AE6"/>
    <w:rsid w:val="00DB5339"/>
    <w:rsid w:val="00DB7D10"/>
    <w:rsid w:val="00DC140B"/>
    <w:rsid w:val="00DC2FDE"/>
    <w:rsid w:val="00DC365F"/>
    <w:rsid w:val="00DC4C58"/>
    <w:rsid w:val="00DC5C34"/>
    <w:rsid w:val="00DC6D79"/>
    <w:rsid w:val="00DC72B9"/>
    <w:rsid w:val="00DC74BB"/>
    <w:rsid w:val="00DD012D"/>
    <w:rsid w:val="00DD51AD"/>
    <w:rsid w:val="00DE04E6"/>
    <w:rsid w:val="00DE0A7D"/>
    <w:rsid w:val="00DE0C91"/>
    <w:rsid w:val="00DE1707"/>
    <w:rsid w:val="00DE189E"/>
    <w:rsid w:val="00DE5A89"/>
    <w:rsid w:val="00DE618D"/>
    <w:rsid w:val="00DF4F24"/>
    <w:rsid w:val="00E00075"/>
    <w:rsid w:val="00E00665"/>
    <w:rsid w:val="00E01882"/>
    <w:rsid w:val="00E034DB"/>
    <w:rsid w:val="00E049E6"/>
    <w:rsid w:val="00E05971"/>
    <w:rsid w:val="00E1142C"/>
    <w:rsid w:val="00E1632F"/>
    <w:rsid w:val="00E16E2C"/>
    <w:rsid w:val="00E178BD"/>
    <w:rsid w:val="00E21C51"/>
    <w:rsid w:val="00E229BB"/>
    <w:rsid w:val="00E23C4E"/>
    <w:rsid w:val="00E24326"/>
    <w:rsid w:val="00E25657"/>
    <w:rsid w:val="00E26B68"/>
    <w:rsid w:val="00E33978"/>
    <w:rsid w:val="00E33B67"/>
    <w:rsid w:val="00E3498A"/>
    <w:rsid w:val="00E36DFA"/>
    <w:rsid w:val="00E37A3F"/>
    <w:rsid w:val="00E37AD0"/>
    <w:rsid w:val="00E37C4F"/>
    <w:rsid w:val="00E4179F"/>
    <w:rsid w:val="00E41F29"/>
    <w:rsid w:val="00E42BE2"/>
    <w:rsid w:val="00E42D7B"/>
    <w:rsid w:val="00E439D1"/>
    <w:rsid w:val="00E442C2"/>
    <w:rsid w:val="00E457ED"/>
    <w:rsid w:val="00E531A0"/>
    <w:rsid w:val="00E56525"/>
    <w:rsid w:val="00E56EED"/>
    <w:rsid w:val="00E610EB"/>
    <w:rsid w:val="00E6447C"/>
    <w:rsid w:val="00E6482E"/>
    <w:rsid w:val="00E6586B"/>
    <w:rsid w:val="00E67DA2"/>
    <w:rsid w:val="00E67F6B"/>
    <w:rsid w:val="00E70466"/>
    <w:rsid w:val="00E72EEF"/>
    <w:rsid w:val="00E73D38"/>
    <w:rsid w:val="00E7457C"/>
    <w:rsid w:val="00E7497E"/>
    <w:rsid w:val="00E755DD"/>
    <w:rsid w:val="00E76735"/>
    <w:rsid w:val="00E80042"/>
    <w:rsid w:val="00E81858"/>
    <w:rsid w:val="00E82562"/>
    <w:rsid w:val="00E846A6"/>
    <w:rsid w:val="00E851C3"/>
    <w:rsid w:val="00E861CA"/>
    <w:rsid w:val="00E87AD3"/>
    <w:rsid w:val="00E87CD0"/>
    <w:rsid w:val="00E93207"/>
    <w:rsid w:val="00E94325"/>
    <w:rsid w:val="00EA0E35"/>
    <w:rsid w:val="00EA3EEB"/>
    <w:rsid w:val="00EA48DB"/>
    <w:rsid w:val="00EA4CE9"/>
    <w:rsid w:val="00EA5145"/>
    <w:rsid w:val="00EA7B6D"/>
    <w:rsid w:val="00EB2702"/>
    <w:rsid w:val="00EB2D18"/>
    <w:rsid w:val="00EB6C2E"/>
    <w:rsid w:val="00EC0064"/>
    <w:rsid w:val="00EC12CB"/>
    <w:rsid w:val="00EC16B3"/>
    <w:rsid w:val="00EC18B6"/>
    <w:rsid w:val="00EC1957"/>
    <w:rsid w:val="00EC2BBB"/>
    <w:rsid w:val="00EC7C74"/>
    <w:rsid w:val="00ED2013"/>
    <w:rsid w:val="00ED23DC"/>
    <w:rsid w:val="00ED4717"/>
    <w:rsid w:val="00ED62FE"/>
    <w:rsid w:val="00ED6D62"/>
    <w:rsid w:val="00ED729D"/>
    <w:rsid w:val="00EE080A"/>
    <w:rsid w:val="00EE201D"/>
    <w:rsid w:val="00EE2A61"/>
    <w:rsid w:val="00EE2E64"/>
    <w:rsid w:val="00EE3D30"/>
    <w:rsid w:val="00EE45B3"/>
    <w:rsid w:val="00EE6245"/>
    <w:rsid w:val="00EE6D40"/>
    <w:rsid w:val="00EE722B"/>
    <w:rsid w:val="00EF1309"/>
    <w:rsid w:val="00EF1DDF"/>
    <w:rsid w:val="00EF263B"/>
    <w:rsid w:val="00EF2964"/>
    <w:rsid w:val="00EF2F1D"/>
    <w:rsid w:val="00EF3320"/>
    <w:rsid w:val="00EF3E91"/>
    <w:rsid w:val="00EF5BF6"/>
    <w:rsid w:val="00EF5DF6"/>
    <w:rsid w:val="00EF691F"/>
    <w:rsid w:val="00EF7BD8"/>
    <w:rsid w:val="00F00135"/>
    <w:rsid w:val="00F004A9"/>
    <w:rsid w:val="00F00C56"/>
    <w:rsid w:val="00F01015"/>
    <w:rsid w:val="00F01158"/>
    <w:rsid w:val="00F01499"/>
    <w:rsid w:val="00F02834"/>
    <w:rsid w:val="00F02C0D"/>
    <w:rsid w:val="00F04232"/>
    <w:rsid w:val="00F04D80"/>
    <w:rsid w:val="00F12779"/>
    <w:rsid w:val="00F144A9"/>
    <w:rsid w:val="00F177D6"/>
    <w:rsid w:val="00F1790C"/>
    <w:rsid w:val="00F2015F"/>
    <w:rsid w:val="00F2041F"/>
    <w:rsid w:val="00F2310B"/>
    <w:rsid w:val="00F30AC0"/>
    <w:rsid w:val="00F31284"/>
    <w:rsid w:val="00F318B3"/>
    <w:rsid w:val="00F320AF"/>
    <w:rsid w:val="00F32F7C"/>
    <w:rsid w:val="00F339F3"/>
    <w:rsid w:val="00F37142"/>
    <w:rsid w:val="00F40A7A"/>
    <w:rsid w:val="00F419E8"/>
    <w:rsid w:val="00F42AA2"/>
    <w:rsid w:val="00F430D6"/>
    <w:rsid w:val="00F440B4"/>
    <w:rsid w:val="00F46FD4"/>
    <w:rsid w:val="00F51086"/>
    <w:rsid w:val="00F54CCD"/>
    <w:rsid w:val="00F56215"/>
    <w:rsid w:val="00F6077B"/>
    <w:rsid w:val="00F6096B"/>
    <w:rsid w:val="00F63253"/>
    <w:rsid w:val="00F67075"/>
    <w:rsid w:val="00F67543"/>
    <w:rsid w:val="00F67F52"/>
    <w:rsid w:val="00F73658"/>
    <w:rsid w:val="00F73F65"/>
    <w:rsid w:val="00F776AF"/>
    <w:rsid w:val="00F80ACB"/>
    <w:rsid w:val="00F80E41"/>
    <w:rsid w:val="00F83467"/>
    <w:rsid w:val="00F83A60"/>
    <w:rsid w:val="00F902DA"/>
    <w:rsid w:val="00F92AC2"/>
    <w:rsid w:val="00F92BF4"/>
    <w:rsid w:val="00F92C08"/>
    <w:rsid w:val="00F94F89"/>
    <w:rsid w:val="00F96F63"/>
    <w:rsid w:val="00F97095"/>
    <w:rsid w:val="00FA25AB"/>
    <w:rsid w:val="00FA350C"/>
    <w:rsid w:val="00FA42C0"/>
    <w:rsid w:val="00FA5533"/>
    <w:rsid w:val="00FA6AAD"/>
    <w:rsid w:val="00FB009A"/>
    <w:rsid w:val="00FB145B"/>
    <w:rsid w:val="00FB1BDF"/>
    <w:rsid w:val="00FB2605"/>
    <w:rsid w:val="00FB3C01"/>
    <w:rsid w:val="00FB560E"/>
    <w:rsid w:val="00FB713F"/>
    <w:rsid w:val="00FB7BA7"/>
    <w:rsid w:val="00FC3487"/>
    <w:rsid w:val="00FC52F1"/>
    <w:rsid w:val="00FC5593"/>
    <w:rsid w:val="00FC5ADF"/>
    <w:rsid w:val="00FD1662"/>
    <w:rsid w:val="00FD333D"/>
    <w:rsid w:val="00FD3EF3"/>
    <w:rsid w:val="00FD5C23"/>
    <w:rsid w:val="00FD5C5E"/>
    <w:rsid w:val="00FD5E02"/>
    <w:rsid w:val="00FE7980"/>
    <w:rsid w:val="00FF0108"/>
    <w:rsid w:val="00FF093B"/>
    <w:rsid w:val="00FF0AA3"/>
    <w:rsid w:val="00FF375B"/>
    <w:rsid w:val="00FF3A1D"/>
    <w:rsid w:val="00FF412A"/>
    <w:rsid w:val="00FF7250"/>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1C6ECC4"/>
  <w15:docId w15:val="{E0D680E4-3C75-4D08-9C08-1A0331A2C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47F"/>
  </w:style>
  <w:style w:type="paragraph" w:styleId="Heading1">
    <w:name w:val="heading 1"/>
    <w:basedOn w:val="Normal"/>
    <w:next w:val="Normal"/>
    <w:link w:val="Heading1Char"/>
    <w:uiPriority w:val="9"/>
    <w:qFormat/>
    <w:rsid w:val="00133C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D67ECB"/>
    <w:rPr>
      <w:rFonts w:ascii="Times New Roman" w:hAnsi="Times New Roman"/>
      <w:sz w:val="24"/>
    </w:rPr>
  </w:style>
  <w:style w:type="paragraph" w:styleId="Header">
    <w:name w:val="header"/>
    <w:basedOn w:val="Normal"/>
    <w:link w:val="HeaderChar"/>
    <w:uiPriority w:val="99"/>
    <w:unhideWhenUsed/>
    <w:rsid w:val="007B09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91F"/>
  </w:style>
  <w:style w:type="paragraph" w:styleId="Footer">
    <w:name w:val="footer"/>
    <w:basedOn w:val="Normal"/>
    <w:link w:val="FooterChar"/>
    <w:uiPriority w:val="99"/>
    <w:unhideWhenUsed/>
    <w:rsid w:val="007B09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91F"/>
  </w:style>
  <w:style w:type="paragraph" w:styleId="ListParagraph">
    <w:name w:val="List Paragraph"/>
    <w:basedOn w:val="Normal"/>
    <w:uiPriority w:val="34"/>
    <w:qFormat/>
    <w:rsid w:val="007522D1"/>
    <w:pPr>
      <w:ind w:left="720"/>
      <w:contextualSpacing/>
    </w:pPr>
  </w:style>
  <w:style w:type="paragraph" w:styleId="NoSpacing">
    <w:name w:val="No Spacing"/>
    <w:uiPriority w:val="1"/>
    <w:qFormat/>
    <w:rsid w:val="00B51BE7"/>
    <w:pPr>
      <w:spacing w:after="0" w:line="240" w:lineRule="auto"/>
    </w:pPr>
  </w:style>
  <w:style w:type="character" w:customStyle="1" w:styleId="Heading1Char">
    <w:name w:val="Heading 1 Char"/>
    <w:basedOn w:val="DefaultParagraphFont"/>
    <w:link w:val="Heading1"/>
    <w:uiPriority w:val="9"/>
    <w:rsid w:val="00133CBD"/>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133CBD"/>
    <w:pPr>
      <w:outlineLvl w:val="9"/>
    </w:pPr>
  </w:style>
  <w:style w:type="paragraph" w:styleId="TOC2">
    <w:name w:val="toc 2"/>
    <w:basedOn w:val="Normal"/>
    <w:next w:val="Normal"/>
    <w:autoRedefine/>
    <w:uiPriority w:val="39"/>
    <w:unhideWhenUsed/>
    <w:rsid w:val="00432B03"/>
    <w:pPr>
      <w:spacing w:after="100"/>
      <w:ind w:left="220"/>
    </w:pPr>
    <w:rPr>
      <w:rFonts w:eastAsiaTheme="minorEastAsia" w:cs="Times New Roman"/>
    </w:rPr>
  </w:style>
  <w:style w:type="paragraph" w:styleId="TOC1">
    <w:name w:val="toc 1"/>
    <w:basedOn w:val="Normal"/>
    <w:next w:val="Normal"/>
    <w:autoRedefine/>
    <w:uiPriority w:val="39"/>
    <w:unhideWhenUsed/>
    <w:rsid w:val="00B6553C"/>
    <w:pPr>
      <w:numPr>
        <w:numId w:val="8"/>
      </w:numPr>
      <w:suppressLineNumbers/>
      <w:spacing w:after="0" w:line="480" w:lineRule="auto"/>
    </w:pPr>
    <w:rPr>
      <w:rFonts w:ascii="Times New Roman" w:hAnsi="Times New Roman" w:cs="Times New Roman"/>
      <w:b/>
      <w:bCs/>
      <w:sz w:val="24"/>
      <w:szCs w:val="24"/>
    </w:rPr>
  </w:style>
  <w:style w:type="paragraph" w:styleId="TOC3">
    <w:name w:val="toc 3"/>
    <w:basedOn w:val="Normal"/>
    <w:next w:val="Normal"/>
    <w:autoRedefine/>
    <w:uiPriority w:val="39"/>
    <w:unhideWhenUsed/>
    <w:rsid w:val="00432B03"/>
    <w:pPr>
      <w:spacing w:after="100"/>
      <w:ind w:left="440"/>
    </w:pPr>
    <w:rPr>
      <w:rFonts w:eastAsiaTheme="minorEastAsia" w:cs="Times New Roman"/>
    </w:rPr>
  </w:style>
  <w:style w:type="paragraph" w:styleId="BalloonText">
    <w:name w:val="Balloon Text"/>
    <w:basedOn w:val="Normal"/>
    <w:link w:val="BalloonTextChar"/>
    <w:uiPriority w:val="99"/>
    <w:semiHidden/>
    <w:unhideWhenUsed/>
    <w:rsid w:val="008B69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6939"/>
    <w:rPr>
      <w:rFonts w:ascii="Segoe UI" w:hAnsi="Segoe UI" w:cs="Segoe UI"/>
      <w:sz w:val="18"/>
      <w:szCs w:val="18"/>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8075AA"/>
    <w:pPr>
      <w:spacing w:after="0" w:line="240" w:lineRule="auto"/>
    </w:pPr>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075AA"/>
    <w:rPr>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nhideWhenUsed/>
    <w:qFormat/>
    <w:rsid w:val="008075AA"/>
    <w:rPr>
      <w:vertAlign w:val="superscript"/>
    </w:rPr>
  </w:style>
  <w:style w:type="character" w:styleId="CommentReference">
    <w:name w:val="annotation reference"/>
    <w:basedOn w:val="DefaultParagraphFont"/>
    <w:uiPriority w:val="99"/>
    <w:semiHidden/>
    <w:unhideWhenUsed/>
    <w:rsid w:val="00DC4C58"/>
    <w:rPr>
      <w:sz w:val="16"/>
      <w:szCs w:val="16"/>
    </w:rPr>
  </w:style>
  <w:style w:type="paragraph" w:styleId="CommentText">
    <w:name w:val="annotation text"/>
    <w:basedOn w:val="Normal"/>
    <w:link w:val="CommentTextChar"/>
    <w:uiPriority w:val="99"/>
    <w:unhideWhenUsed/>
    <w:rsid w:val="00DC4C58"/>
    <w:pPr>
      <w:spacing w:line="240" w:lineRule="auto"/>
    </w:pPr>
    <w:rPr>
      <w:sz w:val="20"/>
      <w:szCs w:val="20"/>
    </w:rPr>
  </w:style>
  <w:style w:type="character" w:customStyle="1" w:styleId="CommentTextChar">
    <w:name w:val="Comment Text Char"/>
    <w:basedOn w:val="DefaultParagraphFont"/>
    <w:link w:val="CommentText"/>
    <w:uiPriority w:val="99"/>
    <w:rsid w:val="00DC4C58"/>
    <w:rPr>
      <w:sz w:val="20"/>
      <w:szCs w:val="20"/>
    </w:rPr>
  </w:style>
  <w:style w:type="paragraph" w:styleId="CommentSubject">
    <w:name w:val="annotation subject"/>
    <w:basedOn w:val="CommentText"/>
    <w:next w:val="CommentText"/>
    <w:link w:val="CommentSubjectChar"/>
    <w:uiPriority w:val="99"/>
    <w:semiHidden/>
    <w:unhideWhenUsed/>
    <w:rsid w:val="00DC4C58"/>
    <w:rPr>
      <w:b/>
      <w:bCs/>
    </w:rPr>
  </w:style>
  <w:style w:type="character" w:customStyle="1" w:styleId="CommentSubjectChar">
    <w:name w:val="Comment Subject Char"/>
    <w:basedOn w:val="CommentTextChar"/>
    <w:link w:val="CommentSubject"/>
    <w:uiPriority w:val="99"/>
    <w:semiHidden/>
    <w:rsid w:val="00DC4C58"/>
    <w:rPr>
      <w:b/>
      <w:bCs/>
      <w:sz w:val="20"/>
      <w:szCs w:val="20"/>
    </w:rPr>
  </w:style>
  <w:style w:type="paragraph" w:styleId="Revision">
    <w:name w:val="Revision"/>
    <w:hidden/>
    <w:uiPriority w:val="99"/>
    <w:semiHidden/>
    <w:rsid w:val="000D09C9"/>
    <w:pPr>
      <w:spacing w:after="0" w:line="240" w:lineRule="auto"/>
    </w:pPr>
  </w:style>
  <w:style w:type="paragraph" w:styleId="BodyTextIndent2">
    <w:name w:val="Body Text Indent 2"/>
    <w:basedOn w:val="Normal"/>
    <w:link w:val="BodyTextIndent2Char"/>
    <w:unhideWhenUsed/>
    <w:rsid w:val="005869E1"/>
    <w:pPr>
      <w:spacing w:after="0" w:line="480" w:lineRule="auto"/>
      <w:ind w:left="720" w:hanging="72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5869E1"/>
    <w:rPr>
      <w:rFonts w:ascii="Times New Roman" w:eastAsia="Times New Roman" w:hAnsi="Times New Roman" w:cs="Times New Roman"/>
      <w:sz w:val="24"/>
      <w:szCs w:val="20"/>
    </w:rPr>
  </w:style>
  <w:style w:type="character" w:customStyle="1" w:styleId="ui-provider">
    <w:name w:val="ui-provider"/>
    <w:basedOn w:val="DefaultParagraphFont"/>
    <w:rsid w:val="005869E1"/>
  </w:style>
  <w:style w:type="character" w:styleId="Hyperlink">
    <w:name w:val="Hyperlink"/>
    <w:basedOn w:val="DefaultParagraphFont"/>
    <w:uiPriority w:val="99"/>
    <w:unhideWhenUsed/>
    <w:rsid w:val="0044204B"/>
    <w:rPr>
      <w:color w:val="0563C1" w:themeColor="hyperlink"/>
      <w:u w:val="single"/>
    </w:rPr>
  </w:style>
  <w:style w:type="character" w:styleId="UnresolvedMention">
    <w:name w:val="Unresolved Mention"/>
    <w:basedOn w:val="DefaultParagraphFont"/>
    <w:uiPriority w:val="99"/>
    <w:semiHidden/>
    <w:unhideWhenUsed/>
    <w:rsid w:val="00442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28253">
      <w:bodyDiv w:val="1"/>
      <w:marLeft w:val="0"/>
      <w:marRight w:val="0"/>
      <w:marTop w:val="0"/>
      <w:marBottom w:val="0"/>
      <w:divBdr>
        <w:top w:val="none" w:sz="0" w:space="0" w:color="auto"/>
        <w:left w:val="none" w:sz="0" w:space="0" w:color="auto"/>
        <w:bottom w:val="none" w:sz="0" w:space="0" w:color="auto"/>
        <w:right w:val="none" w:sz="0" w:space="0" w:color="auto"/>
      </w:divBdr>
    </w:div>
    <w:div w:id="913512173">
      <w:bodyDiv w:val="1"/>
      <w:marLeft w:val="0"/>
      <w:marRight w:val="0"/>
      <w:marTop w:val="0"/>
      <w:marBottom w:val="0"/>
      <w:divBdr>
        <w:top w:val="none" w:sz="0" w:space="0" w:color="auto"/>
        <w:left w:val="none" w:sz="0" w:space="0" w:color="auto"/>
        <w:bottom w:val="none" w:sz="0" w:space="0" w:color="auto"/>
        <w:right w:val="none" w:sz="0" w:space="0" w:color="auto"/>
      </w:divBdr>
    </w:div>
    <w:div w:id="1495797678">
      <w:bodyDiv w:val="1"/>
      <w:marLeft w:val="0"/>
      <w:marRight w:val="0"/>
      <w:marTop w:val="0"/>
      <w:marBottom w:val="0"/>
      <w:divBdr>
        <w:top w:val="none" w:sz="0" w:space="0" w:color="auto"/>
        <w:left w:val="none" w:sz="0" w:space="0" w:color="auto"/>
        <w:bottom w:val="none" w:sz="0" w:space="0" w:color="auto"/>
        <w:right w:val="none" w:sz="0" w:space="0" w:color="auto"/>
      </w:divBdr>
    </w:div>
    <w:div w:id="1639451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76957-4F84-4B30-BC30-89A54B796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66</Words>
  <Characters>381</Characters>
  <Application>Microsoft Office Word</Application>
  <DocSecurity>4</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Narvaez, Adrian</dc:creator>
  <cp:keywords/>
  <dc:description/>
  <cp:lastModifiedBy>David Berlin</cp:lastModifiedBy>
  <cp:revision>2</cp:revision>
  <cp:lastPrinted>2024-06-25T18:25:00Z</cp:lastPrinted>
  <dcterms:created xsi:type="dcterms:W3CDTF">2024-06-28T17:14:00Z</dcterms:created>
  <dcterms:modified xsi:type="dcterms:W3CDTF">2024-06-28T17:14:00Z</dcterms:modified>
</cp:coreProperties>
</file>